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F9" w:rsidRPr="00C17F79" w:rsidRDefault="00780CF9" w:rsidP="00904B9C">
      <w:pPr>
        <w:pStyle w:val="Sous-titre"/>
        <w:spacing w:line="240" w:lineRule="auto"/>
        <w:jc w:val="center"/>
        <w:rPr>
          <w:rFonts w:asciiTheme="majorBidi" w:hAnsiTheme="majorBidi"/>
          <w:b/>
          <w:bCs/>
          <w:color w:val="auto"/>
          <w:u w:val="single"/>
        </w:rPr>
      </w:pPr>
      <w:r w:rsidRPr="00C17F79">
        <w:rPr>
          <w:rFonts w:asciiTheme="majorBidi" w:hAnsiTheme="majorBidi"/>
          <w:b/>
          <w:bCs/>
          <w:color w:val="auto"/>
          <w:u w:val="single"/>
        </w:rPr>
        <w:t xml:space="preserve">Emploi du temps : </w:t>
      </w:r>
      <w:r w:rsidRPr="00C17F79">
        <w:rPr>
          <w:rFonts w:asciiTheme="majorBidi" w:hAnsiTheme="majorBidi"/>
          <w:b/>
          <w:bCs/>
          <w:color w:val="auto"/>
          <w:highlight w:val="lightGray"/>
          <w:u w:val="single"/>
        </w:rPr>
        <w:t>1</w:t>
      </w:r>
      <w:r w:rsidRPr="00C17F79">
        <w:rPr>
          <w:rFonts w:asciiTheme="majorBidi" w:hAnsiTheme="majorBidi"/>
          <w:b/>
          <w:bCs/>
          <w:color w:val="auto"/>
          <w:highlight w:val="lightGray"/>
          <w:u w:val="single"/>
          <w:vertAlign w:val="superscript"/>
        </w:rPr>
        <w:t>ière</w:t>
      </w:r>
      <w:r w:rsidRPr="00C17F79">
        <w:rPr>
          <w:rFonts w:asciiTheme="majorBidi" w:hAnsiTheme="majorBidi"/>
          <w:b/>
          <w:bCs/>
          <w:color w:val="auto"/>
          <w:highlight w:val="lightGray"/>
          <w:u w:val="single"/>
        </w:rPr>
        <w:t xml:space="preserve"> Année Docteur Vétérinaire</w:t>
      </w:r>
      <w:r w:rsidRPr="00C17F79">
        <w:rPr>
          <w:rFonts w:asciiTheme="majorBidi" w:hAnsiTheme="majorBidi"/>
          <w:b/>
          <w:bCs/>
          <w:color w:val="auto"/>
          <w:u w:val="single"/>
        </w:rPr>
        <w:t xml:space="preserve"> (20</w:t>
      </w:r>
      <w:r w:rsidR="00904B9C">
        <w:rPr>
          <w:rFonts w:asciiTheme="majorBidi" w:hAnsiTheme="majorBidi"/>
          <w:b/>
          <w:bCs/>
          <w:color w:val="auto"/>
          <w:u w:val="single"/>
        </w:rPr>
        <w:t>21</w:t>
      </w:r>
      <w:r w:rsidRPr="00C17F79">
        <w:rPr>
          <w:rFonts w:asciiTheme="majorBidi" w:hAnsiTheme="majorBidi"/>
          <w:b/>
          <w:bCs/>
          <w:color w:val="auto"/>
          <w:u w:val="single"/>
        </w:rPr>
        <w:t>-202</w:t>
      </w:r>
      <w:r w:rsidR="00904B9C">
        <w:rPr>
          <w:rFonts w:asciiTheme="majorBidi" w:hAnsiTheme="majorBidi"/>
          <w:b/>
          <w:bCs/>
          <w:color w:val="auto"/>
          <w:u w:val="single"/>
        </w:rPr>
        <w:t>2</w:t>
      </w:r>
      <w:r w:rsidRPr="00C17F79">
        <w:rPr>
          <w:rFonts w:asciiTheme="majorBidi" w:hAnsiTheme="majorBidi"/>
          <w:b/>
          <w:bCs/>
          <w:color w:val="auto"/>
          <w:u w:val="single"/>
        </w:rPr>
        <w:t>)</w:t>
      </w:r>
    </w:p>
    <w:p w:rsidR="00C17F79" w:rsidRPr="00C17F79" w:rsidRDefault="00904B9C" w:rsidP="00904B9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</w:t>
      </w:r>
      <w:r w:rsidRPr="00904B9C">
        <w:rPr>
          <w:rFonts w:asciiTheme="majorBidi" w:hAnsiTheme="majorBidi" w:cstheme="majorBidi"/>
          <w:sz w:val="24"/>
          <w:szCs w:val="24"/>
          <w:highlight w:val="lightGray"/>
        </w:rPr>
        <w:t>Lieu :  Amphi clinique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</w:t>
      </w:r>
      <w:r w:rsidR="00BF5E51">
        <w:rPr>
          <w:rFonts w:asciiTheme="majorBidi" w:hAnsiTheme="majorBidi" w:cstheme="majorBidi"/>
          <w:sz w:val="24"/>
          <w:szCs w:val="24"/>
        </w:rPr>
        <w:t>Le 07-10-2021</w:t>
      </w:r>
    </w:p>
    <w:tbl>
      <w:tblPr>
        <w:tblStyle w:val="Grilledutableau"/>
        <w:tblW w:w="0" w:type="auto"/>
        <w:tblLook w:val="04A0"/>
      </w:tblPr>
      <w:tblGrid>
        <w:gridCol w:w="2589"/>
        <w:gridCol w:w="2589"/>
        <w:gridCol w:w="2590"/>
        <w:gridCol w:w="2590"/>
        <w:gridCol w:w="2590"/>
        <w:gridCol w:w="2590"/>
      </w:tblGrid>
      <w:tr w:rsidR="00780CF9" w:rsidRPr="00C17F79" w:rsidTr="003B633C">
        <w:tc>
          <w:tcPr>
            <w:tcW w:w="2589" w:type="dxa"/>
          </w:tcPr>
          <w:p w:rsidR="00780CF9" w:rsidRPr="00C17F79" w:rsidRDefault="00780CF9" w:rsidP="003B633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Jour/Heure</w:t>
            </w:r>
          </w:p>
        </w:tc>
        <w:tc>
          <w:tcPr>
            <w:tcW w:w="2589" w:type="dxa"/>
          </w:tcPr>
          <w:p w:rsidR="00780CF9" w:rsidRPr="00C17F79" w:rsidRDefault="007201F1" w:rsidP="003B633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8h:00-9h :30</w:t>
            </w:r>
          </w:p>
        </w:tc>
        <w:tc>
          <w:tcPr>
            <w:tcW w:w="2590" w:type="dxa"/>
          </w:tcPr>
          <w:p w:rsidR="00780CF9" w:rsidRPr="00C17F79" w:rsidRDefault="00A50205" w:rsidP="003B633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9h:30-11h :00</w:t>
            </w:r>
          </w:p>
        </w:tc>
        <w:tc>
          <w:tcPr>
            <w:tcW w:w="2590" w:type="dxa"/>
          </w:tcPr>
          <w:p w:rsidR="00780CF9" w:rsidRPr="00C17F79" w:rsidRDefault="00A50205" w:rsidP="003B633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11h:00-12h :30</w:t>
            </w:r>
          </w:p>
        </w:tc>
        <w:tc>
          <w:tcPr>
            <w:tcW w:w="2590" w:type="dxa"/>
          </w:tcPr>
          <w:p w:rsidR="00780CF9" w:rsidRPr="00C17F79" w:rsidRDefault="00A50205" w:rsidP="003B633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13h:30-15h :00</w:t>
            </w:r>
          </w:p>
        </w:tc>
        <w:tc>
          <w:tcPr>
            <w:tcW w:w="2590" w:type="dxa"/>
          </w:tcPr>
          <w:p w:rsidR="00780CF9" w:rsidRPr="00C17F79" w:rsidRDefault="00A50205" w:rsidP="003B633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15h 00-16h :30</w:t>
            </w:r>
          </w:p>
        </w:tc>
      </w:tr>
      <w:tr w:rsidR="00780CF9" w:rsidRPr="00C17F79" w:rsidTr="003B633C">
        <w:tc>
          <w:tcPr>
            <w:tcW w:w="2589" w:type="dxa"/>
          </w:tcPr>
          <w:p w:rsidR="00780CF9" w:rsidRPr="00C17F79" w:rsidRDefault="00780CF9" w:rsidP="003B633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</w:tc>
        <w:tc>
          <w:tcPr>
            <w:tcW w:w="2589" w:type="dxa"/>
          </w:tcPr>
          <w:p w:rsidR="002519A2" w:rsidRPr="00C17F79" w:rsidRDefault="002519A2" w:rsidP="002519A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Biostatistique</w:t>
            </w:r>
          </w:p>
          <w:p w:rsidR="00780CF9" w:rsidRPr="00C17F79" w:rsidRDefault="002519A2" w:rsidP="002519A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Berghiche</w:t>
            </w:r>
            <w:r w:rsidR="003B633C" w:rsidRPr="00C17F7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</w:tcPr>
          <w:p w:rsidR="002519A2" w:rsidRPr="00C17F79" w:rsidRDefault="002519A2" w:rsidP="002519A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Biochimie</w:t>
            </w:r>
          </w:p>
          <w:p w:rsidR="006834D8" w:rsidRPr="00C17F79" w:rsidRDefault="002519A2" w:rsidP="002519A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Boukerche</w:t>
            </w:r>
          </w:p>
        </w:tc>
        <w:tc>
          <w:tcPr>
            <w:tcW w:w="2590" w:type="dxa"/>
          </w:tcPr>
          <w:p w:rsidR="002519A2" w:rsidRPr="00C17F79" w:rsidRDefault="002519A2" w:rsidP="002519A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Chimie</w:t>
            </w:r>
          </w:p>
          <w:p w:rsidR="007916E2" w:rsidRPr="00C17F79" w:rsidRDefault="002519A2" w:rsidP="002519A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Azouz -Zga</w:t>
            </w:r>
          </w:p>
        </w:tc>
        <w:tc>
          <w:tcPr>
            <w:tcW w:w="2590" w:type="dxa"/>
          </w:tcPr>
          <w:p w:rsidR="002519A2" w:rsidRPr="00C17F79" w:rsidRDefault="007916E2" w:rsidP="002519A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519A2" w:rsidRPr="00C17F79">
              <w:rPr>
                <w:rFonts w:asciiTheme="majorBidi" w:hAnsiTheme="majorBidi" w:cstheme="majorBidi"/>
                <w:sz w:val="24"/>
                <w:szCs w:val="24"/>
              </w:rPr>
              <w:t>Biochimie</w:t>
            </w:r>
          </w:p>
          <w:p w:rsidR="007916E2" w:rsidRPr="00C17F79" w:rsidRDefault="002519A2" w:rsidP="002519A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Boukerche</w:t>
            </w:r>
          </w:p>
        </w:tc>
        <w:tc>
          <w:tcPr>
            <w:tcW w:w="2590" w:type="dxa"/>
          </w:tcPr>
          <w:p w:rsidR="007E2055" w:rsidRPr="00C17F79" w:rsidRDefault="007E2055" w:rsidP="007E20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Embryologie</w:t>
            </w:r>
          </w:p>
          <w:p w:rsidR="00780CF9" w:rsidRPr="00C17F79" w:rsidRDefault="007E2055" w:rsidP="007E20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Ouennes</w:t>
            </w:r>
          </w:p>
        </w:tc>
      </w:tr>
      <w:tr w:rsidR="00780CF9" w:rsidRPr="00C17F79" w:rsidTr="003B633C">
        <w:tc>
          <w:tcPr>
            <w:tcW w:w="2589" w:type="dxa"/>
          </w:tcPr>
          <w:p w:rsidR="00780CF9" w:rsidRPr="00C17F79" w:rsidRDefault="00780CF9" w:rsidP="003B633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2589" w:type="dxa"/>
          </w:tcPr>
          <w:p w:rsidR="00780CF9" w:rsidRPr="00C17F79" w:rsidRDefault="00C17F79" w:rsidP="007916E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Biophysique</w:t>
            </w:r>
          </w:p>
        </w:tc>
        <w:tc>
          <w:tcPr>
            <w:tcW w:w="2590" w:type="dxa"/>
          </w:tcPr>
          <w:p w:rsidR="007E2055" w:rsidRPr="00C17F79" w:rsidRDefault="007E2055" w:rsidP="007E20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Embryologie</w:t>
            </w:r>
          </w:p>
          <w:p w:rsidR="00780CF9" w:rsidRPr="00C17F79" w:rsidRDefault="007E2055" w:rsidP="007E20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Ouennes</w:t>
            </w:r>
          </w:p>
        </w:tc>
        <w:tc>
          <w:tcPr>
            <w:tcW w:w="2590" w:type="dxa"/>
          </w:tcPr>
          <w:p w:rsidR="007E2055" w:rsidRPr="00C17F79" w:rsidRDefault="007E2055" w:rsidP="007E20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 xml:space="preserve">Cyto-Physio cellulaire </w:t>
            </w:r>
          </w:p>
          <w:p w:rsidR="006834D8" w:rsidRPr="00C17F79" w:rsidRDefault="007E2055" w:rsidP="007E20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 xml:space="preserve">Dr Belbedj </w:t>
            </w:r>
          </w:p>
        </w:tc>
        <w:tc>
          <w:tcPr>
            <w:tcW w:w="2590" w:type="dxa"/>
          </w:tcPr>
          <w:p w:rsidR="007E2055" w:rsidRPr="00C17F79" w:rsidRDefault="007E2055" w:rsidP="007E20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Biostatistique</w:t>
            </w:r>
          </w:p>
          <w:p w:rsidR="00780CF9" w:rsidRPr="00C17F79" w:rsidRDefault="007E2055" w:rsidP="007E20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Berghiche</w:t>
            </w:r>
          </w:p>
        </w:tc>
        <w:tc>
          <w:tcPr>
            <w:tcW w:w="2590" w:type="dxa"/>
          </w:tcPr>
          <w:p w:rsidR="007E2055" w:rsidRPr="00C17F79" w:rsidRDefault="007E2055" w:rsidP="007E20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 xml:space="preserve">Cyto-Physio cellulaire </w:t>
            </w:r>
          </w:p>
          <w:p w:rsidR="00780CF9" w:rsidRPr="00C17F79" w:rsidRDefault="007E2055" w:rsidP="007E20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 xml:space="preserve">Dr Belbedj </w:t>
            </w:r>
          </w:p>
        </w:tc>
      </w:tr>
      <w:tr w:rsidR="00780CF9" w:rsidRPr="00C17F79" w:rsidTr="003B633C">
        <w:tc>
          <w:tcPr>
            <w:tcW w:w="2589" w:type="dxa"/>
          </w:tcPr>
          <w:p w:rsidR="00780CF9" w:rsidRPr="00C17F79" w:rsidRDefault="00780CF9" w:rsidP="003B633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2589" w:type="dxa"/>
          </w:tcPr>
          <w:p w:rsidR="007916E2" w:rsidRPr="00C17F79" w:rsidRDefault="00C17F79" w:rsidP="006834D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Biophysique</w:t>
            </w:r>
          </w:p>
        </w:tc>
        <w:tc>
          <w:tcPr>
            <w:tcW w:w="2590" w:type="dxa"/>
          </w:tcPr>
          <w:p w:rsidR="006834D8" w:rsidRPr="00C17F79" w:rsidRDefault="006834D8" w:rsidP="006834D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Biochimie</w:t>
            </w:r>
          </w:p>
          <w:p w:rsidR="00780CF9" w:rsidRPr="00C17F79" w:rsidRDefault="006834D8" w:rsidP="006834D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Boukerche</w:t>
            </w:r>
          </w:p>
        </w:tc>
        <w:tc>
          <w:tcPr>
            <w:tcW w:w="2590" w:type="dxa"/>
          </w:tcPr>
          <w:p w:rsidR="00171534" w:rsidRPr="00C17F79" w:rsidRDefault="00171534" w:rsidP="0017153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 xml:space="preserve">Histologie </w:t>
            </w:r>
          </w:p>
          <w:p w:rsidR="00F35379" w:rsidRPr="00C17F79" w:rsidRDefault="00171534" w:rsidP="0017153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Rahmoun</w:t>
            </w:r>
          </w:p>
        </w:tc>
        <w:tc>
          <w:tcPr>
            <w:tcW w:w="2590" w:type="dxa"/>
          </w:tcPr>
          <w:p w:rsidR="00B674E9" w:rsidRPr="00C17F79" w:rsidRDefault="00B674E9" w:rsidP="00B674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Génétique</w:t>
            </w:r>
          </w:p>
          <w:p w:rsidR="00780CF9" w:rsidRPr="00C17F79" w:rsidRDefault="00B674E9" w:rsidP="00B674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Lekouaghet</w:t>
            </w:r>
          </w:p>
        </w:tc>
        <w:tc>
          <w:tcPr>
            <w:tcW w:w="2590" w:type="dxa"/>
          </w:tcPr>
          <w:p w:rsidR="00F35379" w:rsidRPr="00C17F79" w:rsidRDefault="00F35379" w:rsidP="00F3537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 xml:space="preserve">Histologie </w:t>
            </w:r>
          </w:p>
          <w:p w:rsidR="00780CF9" w:rsidRPr="00C17F79" w:rsidRDefault="00F35379" w:rsidP="00F3537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Rahmoun</w:t>
            </w:r>
          </w:p>
        </w:tc>
      </w:tr>
      <w:tr w:rsidR="00780CF9" w:rsidRPr="00C17F79" w:rsidTr="003B633C">
        <w:tc>
          <w:tcPr>
            <w:tcW w:w="2589" w:type="dxa"/>
          </w:tcPr>
          <w:p w:rsidR="00780CF9" w:rsidRPr="00C17F79" w:rsidRDefault="00780CF9" w:rsidP="003B633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2589" w:type="dxa"/>
          </w:tcPr>
          <w:p w:rsidR="00B674E9" w:rsidRPr="00C17F79" w:rsidRDefault="00B674E9" w:rsidP="00B674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Génétique</w:t>
            </w:r>
          </w:p>
          <w:p w:rsidR="00F35379" w:rsidRPr="00C17F79" w:rsidRDefault="00B674E9" w:rsidP="00B674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Lekouaghet</w:t>
            </w:r>
          </w:p>
        </w:tc>
        <w:tc>
          <w:tcPr>
            <w:tcW w:w="2590" w:type="dxa"/>
          </w:tcPr>
          <w:p w:rsidR="00171534" w:rsidRPr="00C17F79" w:rsidRDefault="00171534" w:rsidP="0017153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Chimie</w:t>
            </w:r>
          </w:p>
          <w:p w:rsidR="00780CF9" w:rsidRPr="00C17F79" w:rsidRDefault="00171534" w:rsidP="0017153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Azouz -Zga</w:t>
            </w:r>
          </w:p>
        </w:tc>
        <w:tc>
          <w:tcPr>
            <w:tcW w:w="2590" w:type="dxa"/>
          </w:tcPr>
          <w:p w:rsidR="00171534" w:rsidRPr="00C17F79" w:rsidRDefault="00171534" w:rsidP="0017153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Génétique</w:t>
            </w:r>
          </w:p>
          <w:p w:rsidR="00780CF9" w:rsidRPr="00C17F79" w:rsidRDefault="00171534" w:rsidP="0017153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Lekouaghet</w:t>
            </w:r>
          </w:p>
        </w:tc>
        <w:tc>
          <w:tcPr>
            <w:tcW w:w="2590" w:type="dxa"/>
          </w:tcPr>
          <w:p w:rsidR="00171534" w:rsidRPr="00C17F79" w:rsidRDefault="00171534" w:rsidP="0017153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Chimie</w:t>
            </w:r>
          </w:p>
          <w:p w:rsidR="00780CF9" w:rsidRPr="00C17F79" w:rsidRDefault="00171534" w:rsidP="0017153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Azouz -Zga</w:t>
            </w:r>
          </w:p>
        </w:tc>
        <w:tc>
          <w:tcPr>
            <w:tcW w:w="2590" w:type="dxa"/>
          </w:tcPr>
          <w:p w:rsidR="00780CF9" w:rsidRPr="00C17F79" w:rsidRDefault="00171534" w:rsidP="006B41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</w:tr>
      <w:tr w:rsidR="00780CF9" w:rsidRPr="00C17F79" w:rsidTr="00C17F79">
        <w:tc>
          <w:tcPr>
            <w:tcW w:w="2589" w:type="dxa"/>
          </w:tcPr>
          <w:p w:rsidR="00780CF9" w:rsidRPr="00C17F79" w:rsidRDefault="00780CF9" w:rsidP="003B633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</w:tc>
        <w:tc>
          <w:tcPr>
            <w:tcW w:w="2589" w:type="dxa"/>
            <w:shd w:val="clear" w:color="auto" w:fill="DDD9C3" w:themeFill="background2" w:themeFillShade="E6"/>
          </w:tcPr>
          <w:p w:rsidR="00780CF9" w:rsidRPr="00C17F79" w:rsidRDefault="00171534" w:rsidP="003B63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2590" w:type="dxa"/>
            <w:shd w:val="clear" w:color="auto" w:fill="DDD9C3" w:themeFill="background2" w:themeFillShade="E6"/>
          </w:tcPr>
          <w:p w:rsidR="00780CF9" w:rsidRPr="00C17F79" w:rsidRDefault="00171534" w:rsidP="003B63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2590" w:type="dxa"/>
            <w:shd w:val="clear" w:color="auto" w:fill="DDD9C3" w:themeFill="background2" w:themeFillShade="E6"/>
          </w:tcPr>
          <w:p w:rsidR="00780CF9" w:rsidRPr="00C17F79" w:rsidRDefault="00171534" w:rsidP="003B63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2590" w:type="dxa"/>
            <w:shd w:val="clear" w:color="auto" w:fill="DDD9C3" w:themeFill="background2" w:themeFillShade="E6"/>
          </w:tcPr>
          <w:p w:rsidR="00780CF9" w:rsidRPr="00C17F79" w:rsidRDefault="00171534" w:rsidP="003B63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2590" w:type="dxa"/>
            <w:shd w:val="clear" w:color="auto" w:fill="DDD9C3" w:themeFill="background2" w:themeFillShade="E6"/>
          </w:tcPr>
          <w:p w:rsidR="00780CF9" w:rsidRPr="00C17F79" w:rsidRDefault="00171534" w:rsidP="003B63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</w:tr>
    </w:tbl>
    <w:p w:rsidR="00780CF9" w:rsidRPr="00C17F79" w:rsidRDefault="00780CF9" w:rsidP="00780CF9">
      <w:pPr>
        <w:rPr>
          <w:rFonts w:asciiTheme="majorBidi" w:hAnsiTheme="majorBidi" w:cstheme="majorBidi"/>
          <w:sz w:val="24"/>
          <w:szCs w:val="24"/>
        </w:rPr>
      </w:pPr>
    </w:p>
    <w:p w:rsidR="00780CF9" w:rsidRPr="00C17F79" w:rsidRDefault="0038494A" w:rsidP="0038494A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C17F79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NB : Ces emplois du temps sont provisoires  et seront modifiés avec le commencement des travaux pratiques et cliniques </w:t>
      </w:r>
    </w:p>
    <w:p w:rsidR="00063A34" w:rsidRPr="00C17F79" w:rsidRDefault="00063A34" w:rsidP="00063A34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C17F79">
        <w:rPr>
          <w:rFonts w:asciiTheme="majorBidi" w:hAnsiTheme="majorBidi" w:cstheme="majorBidi"/>
          <w:b/>
          <w:bCs/>
          <w:color w:val="FF0000"/>
          <w:sz w:val="24"/>
          <w:szCs w:val="24"/>
        </w:rPr>
        <w:t>Les collègues qui  enseignent en département d’agronomie trouveront leurs charges diminuées en département vétérinaire.</w:t>
      </w:r>
    </w:p>
    <w:p w:rsidR="00063A34" w:rsidRPr="00C17F79" w:rsidRDefault="00063A34" w:rsidP="0038494A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6834D8" w:rsidRPr="00C17F79" w:rsidRDefault="006834D8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6834D8" w:rsidRPr="00C17F79" w:rsidRDefault="006834D8">
      <w:pPr>
        <w:rPr>
          <w:rFonts w:asciiTheme="majorBidi" w:hAnsiTheme="majorBidi" w:cstheme="majorBidi"/>
          <w:sz w:val="24"/>
          <w:szCs w:val="24"/>
        </w:rPr>
      </w:pPr>
    </w:p>
    <w:p w:rsidR="006834D8" w:rsidRPr="00C17F79" w:rsidRDefault="006834D8">
      <w:pPr>
        <w:rPr>
          <w:rFonts w:asciiTheme="majorBidi" w:hAnsiTheme="majorBidi" w:cstheme="majorBidi"/>
          <w:sz w:val="24"/>
          <w:szCs w:val="24"/>
        </w:rPr>
      </w:pPr>
    </w:p>
    <w:p w:rsidR="006834D8" w:rsidRPr="00C17F79" w:rsidRDefault="006834D8">
      <w:pPr>
        <w:rPr>
          <w:rFonts w:asciiTheme="majorBidi" w:hAnsiTheme="majorBidi" w:cstheme="majorBidi"/>
          <w:sz w:val="24"/>
          <w:szCs w:val="24"/>
        </w:rPr>
      </w:pPr>
    </w:p>
    <w:p w:rsidR="006834D8" w:rsidRPr="00C17F79" w:rsidRDefault="006834D8">
      <w:pPr>
        <w:rPr>
          <w:rFonts w:asciiTheme="majorBidi" w:hAnsiTheme="majorBidi" w:cstheme="majorBidi"/>
          <w:sz w:val="24"/>
          <w:szCs w:val="24"/>
        </w:rPr>
      </w:pPr>
    </w:p>
    <w:p w:rsidR="006834D8" w:rsidRPr="00C17F79" w:rsidRDefault="006834D8">
      <w:pPr>
        <w:rPr>
          <w:rFonts w:asciiTheme="majorBidi" w:hAnsiTheme="majorBidi" w:cstheme="majorBidi"/>
          <w:sz w:val="24"/>
          <w:szCs w:val="24"/>
        </w:rPr>
      </w:pPr>
    </w:p>
    <w:p w:rsidR="006834D8" w:rsidRPr="00C17F79" w:rsidRDefault="006834D8">
      <w:pPr>
        <w:rPr>
          <w:rFonts w:asciiTheme="majorBidi" w:hAnsiTheme="majorBidi" w:cstheme="majorBidi"/>
          <w:sz w:val="24"/>
          <w:szCs w:val="24"/>
        </w:rPr>
      </w:pPr>
    </w:p>
    <w:p w:rsidR="006834D8" w:rsidRPr="00C17F79" w:rsidRDefault="006834D8">
      <w:pPr>
        <w:rPr>
          <w:rFonts w:asciiTheme="majorBidi" w:hAnsiTheme="majorBidi" w:cstheme="majorBidi"/>
          <w:sz w:val="24"/>
          <w:szCs w:val="24"/>
        </w:rPr>
      </w:pPr>
    </w:p>
    <w:p w:rsidR="006834D8" w:rsidRDefault="006834D8" w:rsidP="00904B9C">
      <w:pPr>
        <w:pStyle w:val="Sous-titre"/>
        <w:spacing w:line="240" w:lineRule="auto"/>
        <w:jc w:val="center"/>
        <w:rPr>
          <w:rFonts w:asciiTheme="majorBidi" w:hAnsiTheme="majorBidi"/>
          <w:b/>
          <w:bCs/>
          <w:color w:val="auto"/>
          <w:u w:val="single"/>
        </w:rPr>
      </w:pPr>
      <w:r w:rsidRPr="00C17F79">
        <w:rPr>
          <w:rFonts w:asciiTheme="majorBidi" w:hAnsiTheme="majorBidi"/>
          <w:b/>
          <w:bCs/>
          <w:color w:val="auto"/>
          <w:u w:val="single"/>
        </w:rPr>
        <w:t xml:space="preserve">Emploi du temps : </w:t>
      </w:r>
      <w:r w:rsidRPr="00C17F79">
        <w:rPr>
          <w:rFonts w:asciiTheme="majorBidi" w:hAnsiTheme="majorBidi"/>
          <w:b/>
          <w:bCs/>
          <w:color w:val="auto"/>
          <w:highlight w:val="yellow"/>
          <w:u w:val="single"/>
        </w:rPr>
        <w:t>2</w:t>
      </w:r>
      <w:r w:rsidRPr="00C17F79">
        <w:rPr>
          <w:rFonts w:asciiTheme="majorBidi" w:hAnsiTheme="majorBidi"/>
          <w:b/>
          <w:bCs/>
          <w:color w:val="auto"/>
          <w:highlight w:val="yellow"/>
          <w:u w:val="single"/>
          <w:vertAlign w:val="superscript"/>
        </w:rPr>
        <w:t>ème</w:t>
      </w:r>
      <w:r w:rsidRPr="00C17F79">
        <w:rPr>
          <w:rFonts w:asciiTheme="majorBidi" w:hAnsiTheme="majorBidi"/>
          <w:b/>
          <w:bCs/>
          <w:color w:val="auto"/>
          <w:highlight w:val="yellow"/>
          <w:u w:val="single"/>
        </w:rPr>
        <w:t xml:space="preserve">  Année Docteur Vétérinaire</w:t>
      </w:r>
      <w:r w:rsidRPr="00C17F79">
        <w:rPr>
          <w:rFonts w:asciiTheme="majorBidi" w:hAnsiTheme="majorBidi"/>
          <w:b/>
          <w:bCs/>
          <w:color w:val="auto"/>
          <w:u w:val="single"/>
        </w:rPr>
        <w:t xml:space="preserve"> (20</w:t>
      </w:r>
      <w:r w:rsidR="00904B9C">
        <w:rPr>
          <w:rFonts w:asciiTheme="majorBidi" w:hAnsiTheme="majorBidi"/>
          <w:b/>
          <w:bCs/>
          <w:color w:val="auto"/>
          <w:u w:val="single"/>
        </w:rPr>
        <w:t>21</w:t>
      </w:r>
      <w:r w:rsidRPr="00C17F79">
        <w:rPr>
          <w:rFonts w:asciiTheme="majorBidi" w:hAnsiTheme="majorBidi"/>
          <w:b/>
          <w:bCs/>
          <w:color w:val="auto"/>
          <w:u w:val="single"/>
        </w:rPr>
        <w:t>-202</w:t>
      </w:r>
      <w:r w:rsidR="00904B9C">
        <w:rPr>
          <w:rFonts w:asciiTheme="majorBidi" w:hAnsiTheme="majorBidi"/>
          <w:b/>
          <w:bCs/>
          <w:color w:val="auto"/>
          <w:u w:val="single"/>
        </w:rPr>
        <w:t>2</w:t>
      </w:r>
      <w:r w:rsidRPr="00C17F79">
        <w:rPr>
          <w:rFonts w:asciiTheme="majorBidi" w:hAnsiTheme="majorBidi"/>
          <w:b/>
          <w:bCs/>
          <w:color w:val="auto"/>
          <w:u w:val="single"/>
        </w:rPr>
        <w:t>)</w:t>
      </w:r>
    </w:p>
    <w:p w:rsidR="00C17F79" w:rsidRPr="00904B9C" w:rsidRDefault="00904B9C" w:rsidP="00904B9C">
      <w:pPr>
        <w:rPr>
          <w:rFonts w:asciiTheme="majorBidi" w:hAnsiTheme="majorBidi" w:cstheme="majorBidi"/>
          <w:sz w:val="28"/>
          <w:szCs w:val="28"/>
        </w:rPr>
      </w:pPr>
      <w:r w:rsidRPr="00904B9C">
        <w:rPr>
          <w:rFonts w:asciiTheme="majorBidi" w:hAnsiTheme="majorBidi" w:cstheme="majorBidi"/>
          <w:sz w:val="24"/>
          <w:szCs w:val="24"/>
          <w:highlight w:val="lightGray"/>
        </w:rPr>
        <w:t>Lieu : Salle 07</w:t>
      </w:r>
    </w:p>
    <w:tbl>
      <w:tblPr>
        <w:tblStyle w:val="Grilledutableau"/>
        <w:tblW w:w="0" w:type="auto"/>
        <w:tblLook w:val="04A0"/>
      </w:tblPr>
      <w:tblGrid>
        <w:gridCol w:w="2589"/>
        <w:gridCol w:w="2589"/>
        <w:gridCol w:w="2590"/>
        <w:gridCol w:w="2590"/>
        <w:gridCol w:w="2590"/>
        <w:gridCol w:w="2590"/>
      </w:tblGrid>
      <w:tr w:rsidR="006834D8" w:rsidRPr="00C17F79" w:rsidTr="00AE0AF2">
        <w:tc>
          <w:tcPr>
            <w:tcW w:w="2589" w:type="dxa"/>
          </w:tcPr>
          <w:p w:rsidR="006834D8" w:rsidRPr="00C17F79" w:rsidRDefault="006834D8" w:rsidP="00AE0AF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Jour/Heure</w:t>
            </w:r>
          </w:p>
        </w:tc>
        <w:tc>
          <w:tcPr>
            <w:tcW w:w="2589" w:type="dxa"/>
          </w:tcPr>
          <w:p w:rsidR="006834D8" w:rsidRPr="00C17F79" w:rsidRDefault="006834D8" w:rsidP="00AE0A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8h:00-9h :30</w:t>
            </w:r>
          </w:p>
        </w:tc>
        <w:tc>
          <w:tcPr>
            <w:tcW w:w="2590" w:type="dxa"/>
          </w:tcPr>
          <w:p w:rsidR="006834D8" w:rsidRPr="00C17F79" w:rsidRDefault="006834D8" w:rsidP="00AE0A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9h:30-11h :00</w:t>
            </w:r>
          </w:p>
        </w:tc>
        <w:tc>
          <w:tcPr>
            <w:tcW w:w="2590" w:type="dxa"/>
          </w:tcPr>
          <w:p w:rsidR="006834D8" w:rsidRPr="00C17F79" w:rsidRDefault="006834D8" w:rsidP="00AE0A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11h:00-12h :30</w:t>
            </w:r>
          </w:p>
        </w:tc>
        <w:tc>
          <w:tcPr>
            <w:tcW w:w="2590" w:type="dxa"/>
          </w:tcPr>
          <w:p w:rsidR="006834D8" w:rsidRPr="00C17F79" w:rsidRDefault="006834D8" w:rsidP="00AE0A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13h:30-15h :00</w:t>
            </w:r>
          </w:p>
        </w:tc>
        <w:tc>
          <w:tcPr>
            <w:tcW w:w="2590" w:type="dxa"/>
          </w:tcPr>
          <w:p w:rsidR="006834D8" w:rsidRPr="00C17F79" w:rsidRDefault="006834D8" w:rsidP="00AE0A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15h 00-16h :30</w:t>
            </w:r>
          </w:p>
        </w:tc>
      </w:tr>
      <w:tr w:rsidR="00F35379" w:rsidRPr="00C17F79" w:rsidTr="00AE0AF2">
        <w:tc>
          <w:tcPr>
            <w:tcW w:w="2589" w:type="dxa"/>
          </w:tcPr>
          <w:p w:rsidR="00F35379" w:rsidRPr="00C17F79" w:rsidRDefault="00F35379" w:rsidP="00AE0A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</w:tc>
        <w:tc>
          <w:tcPr>
            <w:tcW w:w="2589" w:type="dxa"/>
          </w:tcPr>
          <w:p w:rsidR="001415E0" w:rsidRPr="00C17F79" w:rsidRDefault="001415E0" w:rsidP="001415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 xml:space="preserve">Alimentation </w:t>
            </w:r>
          </w:p>
          <w:p w:rsidR="00F35379" w:rsidRPr="00C17F79" w:rsidRDefault="001415E0" w:rsidP="001415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Rezzag</w:t>
            </w:r>
          </w:p>
        </w:tc>
        <w:tc>
          <w:tcPr>
            <w:tcW w:w="2590" w:type="dxa"/>
          </w:tcPr>
          <w:p w:rsidR="00F35379" w:rsidRPr="00C17F79" w:rsidRDefault="001415E0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Informatique</w:t>
            </w:r>
          </w:p>
        </w:tc>
        <w:tc>
          <w:tcPr>
            <w:tcW w:w="2590" w:type="dxa"/>
          </w:tcPr>
          <w:p w:rsidR="009954BB" w:rsidRPr="00C17F79" w:rsidRDefault="009954BB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Histologie spéciale</w:t>
            </w:r>
          </w:p>
          <w:p w:rsidR="00F35379" w:rsidRPr="00C17F79" w:rsidRDefault="009954BB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Pr Khenenou</w:t>
            </w:r>
            <w:r w:rsidR="00F35379" w:rsidRPr="00C17F7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</w:tcPr>
          <w:p w:rsidR="00171534" w:rsidRPr="00C17F79" w:rsidRDefault="00171534" w:rsidP="0017153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Zootechnie I</w:t>
            </w:r>
          </w:p>
          <w:p w:rsidR="00B674E9" w:rsidRPr="00C17F79" w:rsidRDefault="00171534" w:rsidP="0017153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Ouennes</w:t>
            </w:r>
          </w:p>
        </w:tc>
        <w:tc>
          <w:tcPr>
            <w:tcW w:w="2590" w:type="dxa"/>
          </w:tcPr>
          <w:p w:rsidR="009954BB" w:rsidRPr="00C17F79" w:rsidRDefault="009954BB" w:rsidP="009954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Histologie spéciale</w:t>
            </w:r>
          </w:p>
          <w:p w:rsidR="00F35379" w:rsidRPr="00C17F79" w:rsidRDefault="009954BB" w:rsidP="009954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Pr Khenenou</w:t>
            </w:r>
          </w:p>
        </w:tc>
      </w:tr>
      <w:tr w:rsidR="00F35379" w:rsidRPr="00C17F79" w:rsidTr="00AE0AF2">
        <w:tc>
          <w:tcPr>
            <w:tcW w:w="2589" w:type="dxa"/>
          </w:tcPr>
          <w:p w:rsidR="00F35379" w:rsidRPr="00C17F79" w:rsidRDefault="00F35379" w:rsidP="00AE0A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2589" w:type="dxa"/>
          </w:tcPr>
          <w:p w:rsidR="00171534" w:rsidRPr="00C17F79" w:rsidRDefault="00171534" w:rsidP="0017153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Zootechnie I</w:t>
            </w:r>
          </w:p>
          <w:p w:rsidR="00F35379" w:rsidRPr="00C17F79" w:rsidRDefault="00171534" w:rsidP="0017153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Ouennes</w:t>
            </w:r>
          </w:p>
        </w:tc>
        <w:tc>
          <w:tcPr>
            <w:tcW w:w="2590" w:type="dxa"/>
          </w:tcPr>
          <w:p w:rsidR="00F35379" w:rsidRPr="00C17F79" w:rsidRDefault="00F175B0" w:rsidP="009954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 xml:space="preserve">Physiologie animale </w:t>
            </w:r>
          </w:p>
          <w:p w:rsidR="00F175B0" w:rsidRPr="00C17F79" w:rsidRDefault="00F175B0" w:rsidP="009954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Reghaissia</w:t>
            </w:r>
          </w:p>
        </w:tc>
        <w:tc>
          <w:tcPr>
            <w:tcW w:w="2590" w:type="dxa"/>
          </w:tcPr>
          <w:p w:rsidR="001415E0" w:rsidRPr="00C17F79" w:rsidRDefault="001415E0" w:rsidP="001415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Anatomie I</w:t>
            </w:r>
          </w:p>
          <w:p w:rsidR="00F35379" w:rsidRPr="00C17F79" w:rsidRDefault="001415E0" w:rsidP="001415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Achouri</w:t>
            </w:r>
          </w:p>
        </w:tc>
        <w:tc>
          <w:tcPr>
            <w:tcW w:w="2590" w:type="dxa"/>
          </w:tcPr>
          <w:p w:rsidR="00F175B0" w:rsidRPr="00C17F79" w:rsidRDefault="00F175B0" w:rsidP="00F175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 xml:space="preserve">Physiologie animale </w:t>
            </w:r>
          </w:p>
          <w:p w:rsidR="00F35379" w:rsidRPr="00C17F79" w:rsidRDefault="00F175B0" w:rsidP="00F175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Reghaissia</w:t>
            </w:r>
          </w:p>
        </w:tc>
        <w:tc>
          <w:tcPr>
            <w:tcW w:w="2590" w:type="dxa"/>
          </w:tcPr>
          <w:p w:rsidR="00F35379" w:rsidRPr="00C17F79" w:rsidRDefault="00F175B0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Anatomie I</w:t>
            </w:r>
          </w:p>
          <w:p w:rsidR="00F175B0" w:rsidRPr="00C17F79" w:rsidRDefault="00F175B0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Achouri</w:t>
            </w:r>
          </w:p>
        </w:tc>
      </w:tr>
      <w:tr w:rsidR="006834D8" w:rsidRPr="00C17F79" w:rsidTr="00AE0AF2">
        <w:tc>
          <w:tcPr>
            <w:tcW w:w="2589" w:type="dxa"/>
          </w:tcPr>
          <w:p w:rsidR="006834D8" w:rsidRPr="00C17F79" w:rsidRDefault="006834D8" w:rsidP="00AE0A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2589" w:type="dxa"/>
          </w:tcPr>
          <w:p w:rsidR="00F175B0" w:rsidRPr="00C17F79" w:rsidRDefault="00F175B0" w:rsidP="00F175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Anatomie I</w:t>
            </w:r>
          </w:p>
          <w:p w:rsidR="006834D8" w:rsidRPr="00C17F79" w:rsidRDefault="00F175B0" w:rsidP="00F175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Achouri</w:t>
            </w:r>
          </w:p>
        </w:tc>
        <w:tc>
          <w:tcPr>
            <w:tcW w:w="2590" w:type="dxa"/>
          </w:tcPr>
          <w:p w:rsidR="00F175B0" w:rsidRPr="00C17F79" w:rsidRDefault="00F175B0" w:rsidP="00F175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 xml:space="preserve">Physiologie animale </w:t>
            </w:r>
          </w:p>
          <w:p w:rsidR="006834D8" w:rsidRPr="00C17F79" w:rsidRDefault="00F175B0" w:rsidP="00F175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Reghaissia</w:t>
            </w:r>
          </w:p>
        </w:tc>
        <w:tc>
          <w:tcPr>
            <w:tcW w:w="2590" w:type="dxa"/>
          </w:tcPr>
          <w:p w:rsidR="001415E0" w:rsidRPr="00C17F79" w:rsidRDefault="00411F85" w:rsidP="00F175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2590" w:type="dxa"/>
          </w:tcPr>
          <w:p w:rsidR="002519A2" w:rsidRPr="00C17F79" w:rsidRDefault="002519A2" w:rsidP="002519A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Microbiologie générale</w:t>
            </w:r>
          </w:p>
          <w:p w:rsidR="006834D8" w:rsidRPr="00C17F79" w:rsidRDefault="002519A2" w:rsidP="002519A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Mehamdia</w:t>
            </w:r>
          </w:p>
        </w:tc>
        <w:tc>
          <w:tcPr>
            <w:tcW w:w="2590" w:type="dxa"/>
          </w:tcPr>
          <w:p w:rsidR="006834D8" w:rsidRPr="00C17F79" w:rsidRDefault="001415E0" w:rsidP="00B674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Langue/Terminologie</w:t>
            </w:r>
          </w:p>
        </w:tc>
      </w:tr>
      <w:tr w:rsidR="002519A2" w:rsidRPr="00C17F79" w:rsidTr="00AE0AF2">
        <w:tc>
          <w:tcPr>
            <w:tcW w:w="2589" w:type="dxa"/>
          </w:tcPr>
          <w:p w:rsidR="002519A2" w:rsidRPr="00C17F79" w:rsidRDefault="002519A2" w:rsidP="00AE0A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2589" w:type="dxa"/>
          </w:tcPr>
          <w:p w:rsidR="002519A2" w:rsidRPr="00C17F79" w:rsidRDefault="002519A2" w:rsidP="000559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Microbiologie générale</w:t>
            </w:r>
          </w:p>
          <w:p w:rsidR="002519A2" w:rsidRPr="00C17F79" w:rsidRDefault="002519A2" w:rsidP="000559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Mehamdia</w:t>
            </w:r>
          </w:p>
        </w:tc>
        <w:tc>
          <w:tcPr>
            <w:tcW w:w="2590" w:type="dxa"/>
          </w:tcPr>
          <w:p w:rsidR="00F175B0" w:rsidRPr="00C17F79" w:rsidRDefault="00411F85" w:rsidP="000559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Langue</w:t>
            </w:r>
          </w:p>
        </w:tc>
        <w:tc>
          <w:tcPr>
            <w:tcW w:w="2590" w:type="dxa"/>
          </w:tcPr>
          <w:p w:rsidR="002519A2" w:rsidRPr="00C17F79" w:rsidRDefault="002519A2" w:rsidP="000559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Microbiologie générale</w:t>
            </w:r>
          </w:p>
          <w:p w:rsidR="002519A2" w:rsidRPr="00C17F79" w:rsidRDefault="002519A2" w:rsidP="000559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Mehamdia</w:t>
            </w:r>
          </w:p>
        </w:tc>
        <w:tc>
          <w:tcPr>
            <w:tcW w:w="2590" w:type="dxa"/>
          </w:tcPr>
          <w:p w:rsidR="00411F85" w:rsidRPr="00C17F79" w:rsidRDefault="00411F85" w:rsidP="00411F8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 xml:space="preserve">Alimentation </w:t>
            </w:r>
          </w:p>
          <w:p w:rsidR="00F175B0" w:rsidRPr="00C17F79" w:rsidRDefault="00411F85" w:rsidP="00411F8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Rezzag</w:t>
            </w:r>
          </w:p>
        </w:tc>
        <w:tc>
          <w:tcPr>
            <w:tcW w:w="2590" w:type="dxa"/>
          </w:tcPr>
          <w:p w:rsidR="002519A2" w:rsidRPr="00C17F79" w:rsidRDefault="001415E0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Informatique</w:t>
            </w:r>
          </w:p>
        </w:tc>
      </w:tr>
      <w:tr w:rsidR="006834D8" w:rsidRPr="00C17F79" w:rsidTr="00AE0AF2">
        <w:tc>
          <w:tcPr>
            <w:tcW w:w="2589" w:type="dxa"/>
          </w:tcPr>
          <w:p w:rsidR="006834D8" w:rsidRPr="00C17F79" w:rsidRDefault="006834D8" w:rsidP="00AE0A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</w:tc>
        <w:tc>
          <w:tcPr>
            <w:tcW w:w="2589" w:type="dxa"/>
          </w:tcPr>
          <w:p w:rsidR="00411F85" w:rsidRPr="00C17F79" w:rsidRDefault="00411F85" w:rsidP="00411F8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Zoologie</w:t>
            </w:r>
          </w:p>
          <w:p w:rsidR="006834D8" w:rsidRPr="00C17F79" w:rsidRDefault="00411F85" w:rsidP="00411F8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Choual</w:t>
            </w:r>
          </w:p>
        </w:tc>
        <w:tc>
          <w:tcPr>
            <w:tcW w:w="2590" w:type="dxa"/>
          </w:tcPr>
          <w:p w:rsidR="006834D8" w:rsidRPr="00C17F79" w:rsidRDefault="00411F85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2590" w:type="dxa"/>
          </w:tcPr>
          <w:p w:rsidR="00411F85" w:rsidRPr="00C17F79" w:rsidRDefault="00411F85" w:rsidP="00411F8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Zoologie</w:t>
            </w:r>
          </w:p>
          <w:p w:rsidR="006834D8" w:rsidRPr="00C17F79" w:rsidRDefault="00411F85" w:rsidP="00411F8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Choual</w:t>
            </w:r>
          </w:p>
        </w:tc>
        <w:tc>
          <w:tcPr>
            <w:tcW w:w="2590" w:type="dxa"/>
          </w:tcPr>
          <w:p w:rsidR="006834D8" w:rsidRPr="00C17F79" w:rsidRDefault="00411F85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2590" w:type="dxa"/>
          </w:tcPr>
          <w:p w:rsidR="006834D8" w:rsidRPr="00C17F79" w:rsidRDefault="00411F85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</w:tr>
    </w:tbl>
    <w:p w:rsidR="006834D8" w:rsidRPr="00C17F79" w:rsidRDefault="006834D8" w:rsidP="006834D8">
      <w:pPr>
        <w:rPr>
          <w:rFonts w:asciiTheme="majorBidi" w:hAnsiTheme="majorBidi" w:cstheme="majorBidi"/>
          <w:sz w:val="24"/>
          <w:szCs w:val="24"/>
        </w:rPr>
      </w:pPr>
    </w:p>
    <w:p w:rsidR="006834D8" w:rsidRPr="00C17F79" w:rsidRDefault="006834D8">
      <w:pPr>
        <w:rPr>
          <w:rFonts w:asciiTheme="majorBidi" w:hAnsiTheme="majorBidi" w:cstheme="majorBidi"/>
          <w:sz w:val="24"/>
          <w:szCs w:val="24"/>
        </w:rPr>
      </w:pPr>
    </w:p>
    <w:p w:rsidR="00063A34" w:rsidRPr="00C17F79" w:rsidRDefault="00063A34">
      <w:pPr>
        <w:rPr>
          <w:rFonts w:asciiTheme="majorBidi" w:hAnsiTheme="majorBidi" w:cstheme="majorBidi"/>
          <w:sz w:val="24"/>
          <w:szCs w:val="24"/>
        </w:rPr>
      </w:pPr>
    </w:p>
    <w:p w:rsidR="00063A34" w:rsidRPr="00C17F79" w:rsidRDefault="00063A34">
      <w:pPr>
        <w:rPr>
          <w:rFonts w:asciiTheme="majorBidi" w:hAnsiTheme="majorBidi" w:cstheme="majorBidi"/>
          <w:sz w:val="24"/>
          <w:szCs w:val="24"/>
        </w:rPr>
      </w:pPr>
    </w:p>
    <w:p w:rsidR="00063A34" w:rsidRPr="00C17F79" w:rsidRDefault="00063A34">
      <w:pPr>
        <w:rPr>
          <w:rFonts w:asciiTheme="majorBidi" w:hAnsiTheme="majorBidi" w:cstheme="majorBidi"/>
          <w:sz w:val="24"/>
          <w:szCs w:val="24"/>
        </w:rPr>
      </w:pPr>
    </w:p>
    <w:p w:rsidR="00063A34" w:rsidRPr="00C17F79" w:rsidRDefault="00063A34">
      <w:pPr>
        <w:rPr>
          <w:rFonts w:asciiTheme="majorBidi" w:hAnsiTheme="majorBidi" w:cstheme="majorBidi"/>
          <w:sz w:val="24"/>
          <w:szCs w:val="24"/>
        </w:rPr>
      </w:pPr>
    </w:p>
    <w:p w:rsidR="00063A34" w:rsidRPr="00C17F79" w:rsidRDefault="00063A34">
      <w:pPr>
        <w:rPr>
          <w:rFonts w:asciiTheme="majorBidi" w:hAnsiTheme="majorBidi" w:cstheme="majorBidi"/>
          <w:sz w:val="24"/>
          <w:szCs w:val="24"/>
        </w:rPr>
      </w:pPr>
    </w:p>
    <w:p w:rsidR="00063A34" w:rsidRPr="00C17F79" w:rsidRDefault="00063A34">
      <w:pPr>
        <w:rPr>
          <w:rFonts w:asciiTheme="majorBidi" w:hAnsiTheme="majorBidi" w:cstheme="majorBidi"/>
          <w:sz w:val="24"/>
          <w:szCs w:val="24"/>
        </w:rPr>
      </w:pPr>
    </w:p>
    <w:p w:rsidR="00063A34" w:rsidRPr="00C17F79" w:rsidRDefault="00063A34">
      <w:pPr>
        <w:rPr>
          <w:rFonts w:asciiTheme="majorBidi" w:hAnsiTheme="majorBidi" w:cstheme="majorBidi"/>
          <w:sz w:val="24"/>
          <w:szCs w:val="24"/>
        </w:rPr>
      </w:pPr>
    </w:p>
    <w:p w:rsidR="00DF38CD" w:rsidRPr="00C17F79" w:rsidRDefault="00DF38CD">
      <w:pPr>
        <w:rPr>
          <w:rFonts w:asciiTheme="majorBidi" w:hAnsiTheme="majorBidi" w:cstheme="majorBidi"/>
          <w:sz w:val="24"/>
          <w:szCs w:val="24"/>
        </w:rPr>
      </w:pPr>
    </w:p>
    <w:p w:rsidR="00DF38CD" w:rsidRDefault="00DF38CD" w:rsidP="00904B9C">
      <w:pPr>
        <w:pStyle w:val="Sous-titre"/>
        <w:spacing w:line="240" w:lineRule="auto"/>
        <w:jc w:val="center"/>
        <w:rPr>
          <w:rFonts w:asciiTheme="majorBidi" w:hAnsiTheme="majorBidi"/>
          <w:b/>
          <w:bCs/>
          <w:color w:val="auto"/>
          <w:u w:val="single"/>
        </w:rPr>
      </w:pPr>
      <w:r w:rsidRPr="00C17F79">
        <w:rPr>
          <w:rFonts w:asciiTheme="majorBidi" w:hAnsiTheme="majorBidi"/>
          <w:b/>
          <w:bCs/>
          <w:color w:val="auto"/>
          <w:u w:val="single"/>
        </w:rPr>
        <w:t xml:space="preserve">Emploi du temps : </w:t>
      </w:r>
      <w:r w:rsidRPr="00C17F79">
        <w:rPr>
          <w:rFonts w:asciiTheme="majorBidi" w:hAnsiTheme="majorBidi"/>
          <w:b/>
          <w:bCs/>
          <w:color w:val="auto"/>
          <w:highlight w:val="green"/>
          <w:u w:val="single"/>
        </w:rPr>
        <w:t>3</w:t>
      </w:r>
      <w:r w:rsidRPr="00C17F79">
        <w:rPr>
          <w:rFonts w:asciiTheme="majorBidi" w:hAnsiTheme="majorBidi"/>
          <w:b/>
          <w:bCs/>
          <w:color w:val="auto"/>
          <w:highlight w:val="green"/>
          <w:u w:val="single"/>
          <w:vertAlign w:val="superscript"/>
        </w:rPr>
        <w:t>ème</w:t>
      </w:r>
      <w:r w:rsidRPr="00C17F79">
        <w:rPr>
          <w:rFonts w:asciiTheme="majorBidi" w:hAnsiTheme="majorBidi"/>
          <w:b/>
          <w:bCs/>
          <w:color w:val="auto"/>
          <w:highlight w:val="green"/>
          <w:u w:val="single"/>
        </w:rPr>
        <w:t xml:space="preserve">  Année Docteur Vétérinaire</w:t>
      </w:r>
      <w:r w:rsidRPr="00C17F79">
        <w:rPr>
          <w:rFonts w:asciiTheme="majorBidi" w:hAnsiTheme="majorBidi"/>
          <w:b/>
          <w:bCs/>
          <w:color w:val="auto"/>
          <w:u w:val="single"/>
        </w:rPr>
        <w:t xml:space="preserve"> (20</w:t>
      </w:r>
      <w:r w:rsidR="00904B9C">
        <w:rPr>
          <w:rFonts w:asciiTheme="majorBidi" w:hAnsiTheme="majorBidi"/>
          <w:b/>
          <w:bCs/>
          <w:color w:val="auto"/>
          <w:u w:val="single"/>
        </w:rPr>
        <w:t>21</w:t>
      </w:r>
      <w:r w:rsidRPr="00C17F79">
        <w:rPr>
          <w:rFonts w:asciiTheme="majorBidi" w:hAnsiTheme="majorBidi"/>
          <w:b/>
          <w:bCs/>
          <w:color w:val="auto"/>
          <w:u w:val="single"/>
        </w:rPr>
        <w:t>-202</w:t>
      </w:r>
      <w:r w:rsidR="00904B9C">
        <w:rPr>
          <w:rFonts w:asciiTheme="majorBidi" w:hAnsiTheme="majorBidi"/>
          <w:b/>
          <w:bCs/>
          <w:color w:val="auto"/>
          <w:u w:val="single"/>
        </w:rPr>
        <w:t>2</w:t>
      </w:r>
      <w:r w:rsidRPr="00C17F79">
        <w:rPr>
          <w:rFonts w:asciiTheme="majorBidi" w:hAnsiTheme="majorBidi"/>
          <w:b/>
          <w:bCs/>
          <w:color w:val="auto"/>
          <w:u w:val="single"/>
        </w:rPr>
        <w:t>)</w:t>
      </w:r>
    </w:p>
    <w:p w:rsidR="00C17F79" w:rsidRPr="00904B9C" w:rsidRDefault="00904B9C" w:rsidP="00C17F79">
      <w:pPr>
        <w:rPr>
          <w:rFonts w:asciiTheme="majorBidi" w:hAnsiTheme="majorBidi" w:cstheme="majorBidi"/>
          <w:sz w:val="28"/>
          <w:szCs w:val="28"/>
        </w:rPr>
      </w:pPr>
      <w:r w:rsidRPr="00904B9C">
        <w:rPr>
          <w:rFonts w:asciiTheme="majorBidi" w:hAnsiTheme="majorBidi" w:cstheme="majorBidi"/>
          <w:sz w:val="24"/>
          <w:szCs w:val="24"/>
          <w:highlight w:val="lightGray"/>
        </w:rPr>
        <w:t>Lieu : Salle 08</w:t>
      </w:r>
    </w:p>
    <w:tbl>
      <w:tblPr>
        <w:tblStyle w:val="Grilledutableau"/>
        <w:tblW w:w="0" w:type="auto"/>
        <w:tblLook w:val="04A0"/>
      </w:tblPr>
      <w:tblGrid>
        <w:gridCol w:w="2589"/>
        <w:gridCol w:w="2589"/>
        <w:gridCol w:w="2590"/>
        <w:gridCol w:w="2590"/>
        <w:gridCol w:w="2590"/>
        <w:gridCol w:w="2590"/>
      </w:tblGrid>
      <w:tr w:rsidR="00DF38CD" w:rsidRPr="00C17F79" w:rsidTr="00AE0AF2">
        <w:tc>
          <w:tcPr>
            <w:tcW w:w="2589" w:type="dxa"/>
          </w:tcPr>
          <w:p w:rsidR="00DF38CD" w:rsidRPr="00C17F79" w:rsidRDefault="00DF38CD" w:rsidP="00AE0AF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Jour/Heure</w:t>
            </w:r>
          </w:p>
        </w:tc>
        <w:tc>
          <w:tcPr>
            <w:tcW w:w="2589" w:type="dxa"/>
          </w:tcPr>
          <w:p w:rsidR="00DF38CD" w:rsidRPr="00C17F79" w:rsidRDefault="00DF38CD" w:rsidP="00AE0A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8h:00-9h :30</w:t>
            </w:r>
          </w:p>
        </w:tc>
        <w:tc>
          <w:tcPr>
            <w:tcW w:w="2590" w:type="dxa"/>
          </w:tcPr>
          <w:p w:rsidR="00DF38CD" w:rsidRPr="00C17F79" w:rsidRDefault="00DF38CD" w:rsidP="00AE0A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9h:30-11h :00</w:t>
            </w:r>
          </w:p>
        </w:tc>
        <w:tc>
          <w:tcPr>
            <w:tcW w:w="2590" w:type="dxa"/>
          </w:tcPr>
          <w:p w:rsidR="00DF38CD" w:rsidRPr="00C17F79" w:rsidRDefault="00DF38CD" w:rsidP="00AE0A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11h:00-12h :30</w:t>
            </w:r>
          </w:p>
        </w:tc>
        <w:tc>
          <w:tcPr>
            <w:tcW w:w="2590" w:type="dxa"/>
          </w:tcPr>
          <w:p w:rsidR="00DF38CD" w:rsidRPr="00C17F79" w:rsidRDefault="00DF38CD" w:rsidP="00AE0A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13h:30-15h :00</w:t>
            </w:r>
          </w:p>
        </w:tc>
        <w:tc>
          <w:tcPr>
            <w:tcW w:w="2590" w:type="dxa"/>
          </w:tcPr>
          <w:p w:rsidR="00DF38CD" w:rsidRPr="00C17F79" w:rsidRDefault="00DF38CD" w:rsidP="00AE0A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15h 00-16h :30</w:t>
            </w:r>
          </w:p>
        </w:tc>
      </w:tr>
      <w:tr w:rsidR="00DF38CD" w:rsidRPr="00C17F79" w:rsidTr="00AE0AF2">
        <w:tc>
          <w:tcPr>
            <w:tcW w:w="2589" w:type="dxa"/>
          </w:tcPr>
          <w:p w:rsidR="00DF38CD" w:rsidRPr="00C17F79" w:rsidRDefault="00DF38CD" w:rsidP="00AE0A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</w:tc>
        <w:tc>
          <w:tcPr>
            <w:tcW w:w="2589" w:type="dxa"/>
          </w:tcPr>
          <w:p w:rsidR="00DF38CD" w:rsidRPr="00C17F79" w:rsidRDefault="001415E0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Microbiologie Spéciale</w:t>
            </w:r>
          </w:p>
          <w:p w:rsidR="001415E0" w:rsidRPr="00C17F79" w:rsidRDefault="001415E0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Barour</w:t>
            </w:r>
          </w:p>
        </w:tc>
        <w:tc>
          <w:tcPr>
            <w:tcW w:w="2590" w:type="dxa"/>
          </w:tcPr>
          <w:p w:rsidR="001415E0" w:rsidRPr="00C17F79" w:rsidRDefault="001415E0" w:rsidP="001415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Sémiologie</w:t>
            </w:r>
          </w:p>
          <w:p w:rsidR="00DF38CD" w:rsidRPr="00C17F79" w:rsidRDefault="001415E0" w:rsidP="001415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Rezzag</w:t>
            </w:r>
          </w:p>
        </w:tc>
        <w:tc>
          <w:tcPr>
            <w:tcW w:w="2590" w:type="dxa"/>
          </w:tcPr>
          <w:p w:rsidR="00063A34" w:rsidRPr="00C17F79" w:rsidRDefault="00F73F3B" w:rsidP="00F73F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Physiologie de la reproduction</w:t>
            </w:r>
          </w:p>
          <w:p w:rsidR="00F73F3B" w:rsidRPr="00C17F79" w:rsidRDefault="00F73F3B" w:rsidP="00F73F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 xml:space="preserve"> Pr Afri-Bouzebda</w:t>
            </w:r>
          </w:p>
        </w:tc>
        <w:tc>
          <w:tcPr>
            <w:tcW w:w="2590" w:type="dxa"/>
          </w:tcPr>
          <w:p w:rsidR="00F73F3B" w:rsidRPr="00C17F79" w:rsidRDefault="00F73F3B" w:rsidP="00F73F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Parasitologie Générale</w:t>
            </w:r>
          </w:p>
          <w:p w:rsidR="00DF38CD" w:rsidRPr="00C17F79" w:rsidRDefault="00F73F3B" w:rsidP="00F73F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Amara</w:t>
            </w:r>
          </w:p>
        </w:tc>
        <w:tc>
          <w:tcPr>
            <w:tcW w:w="2590" w:type="dxa"/>
          </w:tcPr>
          <w:p w:rsidR="00F73F3B" w:rsidRPr="00C17F79" w:rsidRDefault="00F73F3B" w:rsidP="00F73F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Physiologie de la reproduction</w:t>
            </w:r>
          </w:p>
          <w:p w:rsidR="00DF38CD" w:rsidRPr="00C17F79" w:rsidRDefault="00F73F3B" w:rsidP="00F73F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 xml:space="preserve"> Pr Afri-Bouzebda</w:t>
            </w:r>
          </w:p>
        </w:tc>
      </w:tr>
      <w:tr w:rsidR="00DF38CD" w:rsidRPr="00C17F79" w:rsidTr="00AE0AF2">
        <w:tc>
          <w:tcPr>
            <w:tcW w:w="2589" w:type="dxa"/>
          </w:tcPr>
          <w:p w:rsidR="00DF38CD" w:rsidRPr="00C17F79" w:rsidRDefault="00DF38CD" w:rsidP="00AE0A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2589" w:type="dxa"/>
          </w:tcPr>
          <w:p w:rsidR="00DF38CD" w:rsidRPr="00C17F79" w:rsidRDefault="009954BB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 xml:space="preserve">Anatomo-pathologie générale </w:t>
            </w:r>
          </w:p>
          <w:p w:rsidR="009954BB" w:rsidRPr="00C17F79" w:rsidRDefault="009954BB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Pr Khenenou</w:t>
            </w:r>
          </w:p>
        </w:tc>
        <w:tc>
          <w:tcPr>
            <w:tcW w:w="2590" w:type="dxa"/>
          </w:tcPr>
          <w:p w:rsidR="001415E0" w:rsidRPr="00C17F79" w:rsidRDefault="001415E0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73F3B" w:rsidRPr="00C17F79">
              <w:rPr>
                <w:rFonts w:asciiTheme="majorBidi" w:hAnsiTheme="majorBidi" w:cstheme="majorBidi"/>
                <w:sz w:val="24"/>
                <w:szCs w:val="24"/>
              </w:rPr>
              <w:t>Zootechnie II</w:t>
            </w:r>
          </w:p>
          <w:p w:rsidR="00F73F3B" w:rsidRPr="00C17F79" w:rsidRDefault="00F73F3B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Pr Afri-Bouzebda</w:t>
            </w:r>
          </w:p>
        </w:tc>
        <w:tc>
          <w:tcPr>
            <w:tcW w:w="2590" w:type="dxa"/>
          </w:tcPr>
          <w:p w:rsidR="009954BB" w:rsidRPr="00C17F79" w:rsidRDefault="009954BB" w:rsidP="009954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 xml:space="preserve">Anatomo-pathologie générale </w:t>
            </w:r>
          </w:p>
          <w:p w:rsidR="00DF38CD" w:rsidRPr="00C17F79" w:rsidRDefault="009954BB" w:rsidP="009954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Pr Khenenou</w:t>
            </w:r>
          </w:p>
        </w:tc>
        <w:tc>
          <w:tcPr>
            <w:tcW w:w="2590" w:type="dxa"/>
          </w:tcPr>
          <w:p w:rsidR="00F73F3B" w:rsidRPr="00C17F79" w:rsidRDefault="00F73F3B" w:rsidP="00F73F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Zootechnie II</w:t>
            </w:r>
          </w:p>
          <w:p w:rsidR="00DF38CD" w:rsidRPr="00C17F79" w:rsidRDefault="00F73F3B" w:rsidP="00F73F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Pr Afri-Bouzebda</w:t>
            </w:r>
          </w:p>
        </w:tc>
        <w:tc>
          <w:tcPr>
            <w:tcW w:w="2590" w:type="dxa"/>
          </w:tcPr>
          <w:p w:rsidR="00F73F3B" w:rsidRPr="00C17F79" w:rsidRDefault="00F73F3B" w:rsidP="00F73F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Parasitologie Générale</w:t>
            </w:r>
          </w:p>
          <w:p w:rsidR="00DF38CD" w:rsidRPr="00C17F79" w:rsidRDefault="00F73F3B" w:rsidP="00F73F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Amara</w:t>
            </w:r>
          </w:p>
        </w:tc>
      </w:tr>
      <w:tr w:rsidR="00DF38CD" w:rsidRPr="00C17F79" w:rsidTr="00AE0AF2">
        <w:tc>
          <w:tcPr>
            <w:tcW w:w="2589" w:type="dxa"/>
          </w:tcPr>
          <w:p w:rsidR="00DF38CD" w:rsidRPr="00C17F79" w:rsidRDefault="00DF38CD" w:rsidP="00AE0A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2589" w:type="dxa"/>
          </w:tcPr>
          <w:p w:rsidR="00DF38CD" w:rsidRPr="00C17F79" w:rsidRDefault="004D12C7" w:rsidP="001415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Anatomie II</w:t>
            </w:r>
          </w:p>
          <w:p w:rsidR="004D12C7" w:rsidRPr="00C17F79" w:rsidRDefault="004D12C7" w:rsidP="001415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Belbedj</w:t>
            </w:r>
          </w:p>
        </w:tc>
        <w:tc>
          <w:tcPr>
            <w:tcW w:w="2590" w:type="dxa"/>
          </w:tcPr>
          <w:p w:rsidR="004D12C7" w:rsidRPr="00C17F79" w:rsidRDefault="004D12C7" w:rsidP="004D12C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Microbiologie Spéciale</w:t>
            </w:r>
          </w:p>
          <w:p w:rsidR="001415E0" w:rsidRPr="00C17F79" w:rsidRDefault="004D12C7" w:rsidP="004D12C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Barour</w:t>
            </w:r>
          </w:p>
        </w:tc>
        <w:tc>
          <w:tcPr>
            <w:tcW w:w="2590" w:type="dxa"/>
          </w:tcPr>
          <w:p w:rsidR="004D12C7" w:rsidRPr="00C17F79" w:rsidRDefault="004D12C7" w:rsidP="004D12C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Anatomie II</w:t>
            </w:r>
          </w:p>
          <w:p w:rsidR="00DF38CD" w:rsidRPr="00C17F79" w:rsidRDefault="004D12C7" w:rsidP="004D12C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Belbedj</w:t>
            </w:r>
          </w:p>
        </w:tc>
        <w:tc>
          <w:tcPr>
            <w:tcW w:w="2590" w:type="dxa"/>
          </w:tcPr>
          <w:p w:rsidR="00DF38CD" w:rsidRPr="00C17F79" w:rsidRDefault="00A83B57" w:rsidP="00063A3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Physiopathologie</w:t>
            </w:r>
          </w:p>
          <w:p w:rsidR="00A83B57" w:rsidRPr="00C17F79" w:rsidRDefault="00A83B57" w:rsidP="00063A3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Derbouche</w:t>
            </w:r>
          </w:p>
        </w:tc>
        <w:tc>
          <w:tcPr>
            <w:tcW w:w="2590" w:type="dxa"/>
          </w:tcPr>
          <w:p w:rsidR="00DF38CD" w:rsidRPr="00C17F79" w:rsidRDefault="00A83B57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</w:tr>
      <w:tr w:rsidR="00DF38CD" w:rsidRPr="00C17F79" w:rsidTr="00AE0AF2">
        <w:tc>
          <w:tcPr>
            <w:tcW w:w="2589" w:type="dxa"/>
          </w:tcPr>
          <w:p w:rsidR="00DF38CD" w:rsidRPr="00C17F79" w:rsidRDefault="00DF38CD" w:rsidP="00AE0A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2589" w:type="dxa"/>
          </w:tcPr>
          <w:p w:rsidR="00A83B57" w:rsidRPr="00C17F79" w:rsidRDefault="00A83B57" w:rsidP="00A83B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Physiopathologie</w:t>
            </w:r>
          </w:p>
          <w:p w:rsidR="00DF38CD" w:rsidRPr="00C17F79" w:rsidRDefault="00A83B57" w:rsidP="00A83B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Derbouche</w:t>
            </w:r>
          </w:p>
        </w:tc>
        <w:tc>
          <w:tcPr>
            <w:tcW w:w="2590" w:type="dxa"/>
          </w:tcPr>
          <w:p w:rsidR="004D12C7" w:rsidRPr="00C17F79" w:rsidRDefault="004D12C7" w:rsidP="004D12C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Sémiologie</w:t>
            </w:r>
          </w:p>
          <w:p w:rsidR="00DF38CD" w:rsidRPr="00C17F79" w:rsidRDefault="004D12C7" w:rsidP="004D12C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Rezzag</w:t>
            </w:r>
          </w:p>
        </w:tc>
        <w:tc>
          <w:tcPr>
            <w:tcW w:w="2590" w:type="dxa"/>
          </w:tcPr>
          <w:p w:rsidR="00F73F3B" w:rsidRPr="00C17F79" w:rsidRDefault="00F73F3B" w:rsidP="00F73F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Pharmacologie</w:t>
            </w:r>
          </w:p>
          <w:p w:rsidR="00DF38CD" w:rsidRPr="00C17F79" w:rsidRDefault="00F73F3B" w:rsidP="00F73F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Pr Boulebda</w:t>
            </w:r>
          </w:p>
        </w:tc>
        <w:tc>
          <w:tcPr>
            <w:tcW w:w="2590" w:type="dxa"/>
          </w:tcPr>
          <w:p w:rsidR="00A83B57" w:rsidRPr="00C17F79" w:rsidRDefault="00A83B57" w:rsidP="00A83B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Microbiologie Spéciale</w:t>
            </w:r>
          </w:p>
          <w:p w:rsidR="00DF38CD" w:rsidRPr="00C17F79" w:rsidRDefault="00A83B57" w:rsidP="00A83B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Barour</w:t>
            </w:r>
          </w:p>
        </w:tc>
        <w:tc>
          <w:tcPr>
            <w:tcW w:w="2590" w:type="dxa"/>
          </w:tcPr>
          <w:p w:rsidR="00A83B57" w:rsidRPr="00C17F79" w:rsidRDefault="00A83B57" w:rsidP="00A83B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Pharmacologie</w:t>
            </w:r>
          </w:p>
          <w:p w:rsidR="00DF38CD" w:rsidRPr="00C17F79" w:rsidRDefault="00A83B57" w:rsidP="00A83B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Pr Boulebda</w:t>
            </w:r>
          </w:p>
        </w:tc>
      </w:tr>
      <w:tr w:rsidR="004D12C7" w:rsidRPr="00C17F79" w:rsidTr="00C17F79">
        <w:tc>
          <w:tcPr>
            <w:tcW w:w="2589" w:type="dxa"/>
          </w:tcPr>
          <w:p w:rsidR="004D12C7" w:rsidRPr="00C17F79" w:rsidRDefault="004D12C7" w:rsidP="00AE0A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</w:tc>
        <w:tc>
          <w:tcPr>
            <w:tcW w:w="2589" w:type="dxa"/>
            <w:shd w:val="clear" w:color="auto" w:fill="DDD9C3" w:themeFill="background2" w:themeFillShade="E6"/>
          </w:tcPr>
          <w:p w:rsidR="004D12C7" w:rsidRPr="00C17F79" w:rsidRDefault="004D12C7" w:rsidP="000559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90" w:type="dxa"/>
            <w:shd w:val="clear" w:color="auto" w:fill="DDD9C3" w:themeFill="background2" w:themeFillShade="E6"/>
          </w:tcPr>
          <w:p w:rsidR="004D12C7" w:rsidRPr="00C17F79" w:rsidRDefault="004D12C7" w:rsidP="000559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90" w:type="dxa"/>
            <w:shd w:val="clear" w:color="auto" w:fill="DDD9C3" w:themeFill="background2" w:themeFillShade="E6"/>
          </w:tcPr>
          <w:p w:rsidR="004D12C7" w:rsidRPr="00C17F79" w:rsidRDefault="004D12C7" w:rsidP="000559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90" w:type="dxa"/>
            <w:shd w:val="clear" w:color="auto" w:fill="DDD9C3" w:themeFill="background2" w:themeFillShade="E6"/>
          </w:tcPr>
          <w:p w:rsidR="004D12C7" w:rsidRPr="00C17F79" w:rsidRDefault="004D12C7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90" w:type="dxa"/>
            <w:shd w:val="clear" w:color="auto" w:fill="DDD9C3" w:themeFill="background2" w:themeFillShade="E6"/>
          </w:tcPr>
          <w:p w:rsidR="004D12C7" w:rsidRPr="00C17F79" w:rsidRDefault="004D12C7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F38CD" w:rsidRPr="00C17F79" w:rsidRDefault="00DF38CD" w:rsidP="00DF38CD">
      <w:pPr>
        <w:rPr>
          <w:rFonts w:asciiTheme="majorBidi" w:hAnsiTheme="majorBidi" w:cstheme="majorBidi"/>
          <w:sz w:val="24"/>
          <w:szCs w:val="24"/>
        </w:rPr>
      </w:pPr>
    </w:p>
    <w:p w:rsidR="00F35379" w:rsidRPr="00C17F79" w:rsidRDefault="00F35379" w:rsidP="00DF38CD">
      <w:pPr>
        <w:rPr>
          <w:rFonts w:asciiTheme="majorBidi" w:hAnsiTheme="majorBidi" w:cstheme="majorBidi"/>
          <w:sz w:val="24"/>
          <w:szCs w:val="24"/>
        </w:rPr>
      </w:pPr>
    </w:p>
    <w:p w:rsidR="00F35379" w:rsidRPr="00C17F79" w:rsidRDefault="00F35379" w:rsidP="00DF38CD">
      <w:pPr>
        <w:rPr>
          <w:rFonts w:asciiTheme="majorBidi" w:hAnsiTheme="majorBidi" w:cstheme="majorBidi"/>
          <w:sz w:val="24"/>
          <w:szCs w:val="24"/>
        </w:rPr>
      </w:pPr>
    </w:p>
    <w:p w:rsidR="00F35379" w:rsidRPr="00C17F79" w:rsidRDefault="00F35379" w:rsidP="00DF38CD">
      <w:pPr>
        <w:rPr>
          <w:rFonts w:asciiTheme="majorBidi" w:hAnsiTheme="majorBidi" w:cstheme="majorBidi"/>
          <w:sz w:val="24"/>
          <w:szCs w:val="24"/>
        </w:rPr>
      </w:pPr>
    </w:p>
    <w:p w:rsidR="00411F85" w:rsidRPr="00C17F79" w:rsidRDefault="00411F85" w:rsidP="00DF38CD">
      <w:pPr>
        <w:rPr>
          <w:rFonts w:asciiTheme="majorBidi" w:hAnsiTheme="majorBidi" w:cstheme="majorBidi"/>
          <w:sz w:val="24"/>
          <w:szCs w:val="24"/>
        </w:rPr>
      </w:pPr>
    </w:p>
    <w:p w:rsidR="00411F85" w:rsidRPr="00C17F79" w:rsidRDefault="00411F85" w:rsidP="00DF38CD">
      <w:pPr>
        <w:rPr>
          <w:rFonts w:asciiTheme="majorBidi" w:hAnsiTheme="majorBidi" w:cstheme="majorBidi"/>
          <w:sz w:val="24"/>
          <w:szCs w:val="24"/>
        </w:rPr>
      </w:pPr>
    </w:p>
    <w:p w:rsidR="00411F85" w:rsidRPr="00C17F79" w:rsidRDefault="00411F85" w:rsidP="00DF38CD">
      <w:pPr>
        <w:rPr>
          <w:rFonts w:asciiTheme="majorBidi" w:hAnsiTheme="majorBidi" w:cstheme="majorBidi"/>
          <w:sz w:val="24"/>
          <w:szCs w:val="24"/>
        </w:rPr>
      </w:pPr>
    </w:p>
    <w:p w:rsidR="00411F85" w:rsidRPr="00C17F79" w:rsidRDefault="00411F85" w:rsidP="00DF38CD">
      <w:pPr>
        <w:rPr>
          <w:rFonts w:asciiTheme="majorBidi" w:hAnsiTheme="majorBidi" w:cstheme="majorBidi"/>
          <w:sz w:val="24"/>
          <w:szCs w:val="24"/>
        </w:rPr>
      </w:pPr>
    </w:p>
    <w:p w:rsidR="00411F85" w:rsidRPr="00C17F79" w:rsidRDefault="00411F85" w:rsidP="00DF38CD">
      <w:pPr>
        <w:rPr>
          <w:rFonts w:asciiTheme="majorBidi" w:hAnsiTheme="majorBidi" w:cstheme="majorBidi"/>
          <w:sz w:val="24"/>
          <w:szCs w:val="24"/>
        </w:rPr>
      </w:pPr>
    </w:p>
    <w:p w:rsidR="00F35379" w:rsidRPr="00C17F79" w:rsidRDefault="00F35379" w:rsidP="00DF38CD">
      <w:pPr>
        <w:rPr>
          <w:rFonts w:asciiTheme="majorBidi" w:hAnsiTheme="majorBidi" w:cstheme="majorBidi"/>
          <w:sz w:val="24"/>
          <w:szCs w:val="24"/>
        </w:rPr>
      </w:pPr>
    </w:p>
    <w:p w:rsidR="00DF38CD" w:rsidRDefault="00DF38CD" w:rsidP="00904B9C">
      <w:pPr>
        <w:pStyle w:val="Sous-titre"/>
        <w:spacing w:line="240" w:lineRule="auto"/>
        <w:jc w:val="center"/>
        <w:rPr>
          <w:rFonts w:asciiTheme="majorBidi" w:hAnsiTheme="majorBidi"/>
          <w:b/>
          <w:bCs/>
          <w:color w:val="auto"/>
          <w:u w:val="single"/>
        </w:rPr>
      </w:pPr>
      <w:r w:rsidRPr="00C17F79">
        <w:rPr>
          <w:rFonts w:asciiTheme="majorBidi" w:hAnsiTheme="majorBidi"/>
          <w:b/>
          <w:bCs/>
          <w:color w:val="auto"/>
          <w:u w:val="single"/>
        </w:rPr>
        <w:t xml:space="preserve">Emploi du temps : </w:t>
      </w:r>
      <w:r w:rsidRPr="00C17F79">
        <w:rPr>
          <w:rFonts w:asciiTheme="majorBidi" w:hAnsiTheme="majorBidi"/>
          <w:b/>
          <w:bCs/>
          <w:color w:val="auto"/>
          <w:highlight w:val="blue"/>
          <w:u w:val="single"/>
        </w:rPr>
        <w:t>4</w:t>
      </w:r>
      <w:r w:rsidRPr="00C17F79">
        <w:rPr>
          <w:rFonts w:asciiTheme="majorBidi" w:hAnsiTheme="majorBidi"/>
          <w:b/>
          <w:bCs/>
          <w:color w:val="auto"/>
          <w:highlight w:val="blue"/>
          <w:u w:val="single"/>
          <w:vertAlign w:val="superscript"/>
        </w:rPr>
        <w:t>ème</w:t>
      </w:r>
      <w:r w:rsidRPr="00C17F79">
        <w:rPr>
          <w:rFonts w:asciiTheme="majorBidi" w:hAnsiTheme="majorBidi"/>
          <w:b/>
          <w:bCs/>
          <w:color w:val="auto"/>
          <w:highlight w:val="blue"/>
          <w:u w:val="single"/>
        </w:rPr>
        <w:t xml:space="preserve">  Année Docteur Vétérinaire</w:t>
      </w:r>
      <w:r w:rsidRPr="00C17F79">
        <w:rPr>
          <w:rFonts w:asciiTheme="majorBidi" w:hAnsiTheme="majorBidi"/>
          <w:b/>
          <w:bCs/>
          <w:color w:val="auto"/>
          <w:u w:val="single"/>
        </w:rPr>
        <w:t xml:space="preserve"> (20</w:t>
      </w:r>
      <w:r w:rsidR="00904B9C">
        <w:rPr>
          <w:rFonts w:asciiTheme="majorBidi" w:hAnsiTheme="majorBidi"/>
          <w:b/>
          <w:bCs/>
          <w:color w:val="auto"/>
          <w:u w:val="single"/>
        </w:rPr>
        <w:t>21</w:t>
      </w:r>
      <w:r w:rsidRPr="00C17F79">
        <w:rPr>
          <w:rFonts w:asciiTheme="majorBidi" w:hAnsiTheme="majorBidi"/>
          <w:b/>
          <w:bCs/>
          <w:color w:val="auto"/>
          <w:u w:val="single"/>
        </w:rPr>
        <w:t>-202</w:t>
      </w:r>
      <w:r w:rsidR="00904B9C">
        <w:rPr>
          <w:rFonts w:asciiTheme="majorBidi" w:hAnsiTheme="majorBidi"/>
          <w:b/>
          <w:bCs/>
          <w:color w:val="auto"/>
          <w:u w:val="single"/>
        </w:rPr>
        <w:t>2</w:t>
      </w:r>
      <w:r w:rsidRPr="00C17F79">
        <w:rPr>
          <w:rFonts w:asciiTheme="majorBidi" w:hAnsiTheme="majorBidi"/>
          <w:b/>
          <w:bCs/>
          <w:color w:val="auto"/>
          <w:u w:val="single"/>
        </w:rPr>
        <w:t>)</w:t>
      </w:r>
    </w:p>
    <w:p w:rsidR="00904B9C" w:rsidRPr="00904B9C" w:rsidRDefault="00904B9C" w:rsidP="00904B9C">
      <w:pPr>
        <w:rPr>
          <w:rFonts w:asciiTheme="majorBidi" w:hAnsiTheme="majorBidi" w:cstheme="majorBidi"/>
          <w:sz w:val="28"/>
          <w:szCs w:val="28"/>
        </w:rPr>
      </w:pPr>
      <w:r w:rsidRPr="00904B9C">
        <w:rPr>
          <w:rFonts w:asciiTheme="majorBidi" w:hAnsiTheme="majorBidi" w:cstheme="majorBidi"/>
          <w:sz w:val="24"/>
          <w:szCs w:val="24"/>
          <w:highlight w:val="lightGray"/>
        </w:rPr>
        <w:t>Lieu : Salle 09</w:t>
      </w:r>
    </w:p>
    <w:tbl>
      <w:tblPr>
        <w:tblStyle w:val="Grilledutableau"/>
        <w:tblW w:w="0" w:type="auto"/>
        <w:tblLook w:val="04A0"/>
      </w:tblPr>
      <w:tblGrid>
        <w:gridCol w:w="2589"/>
        <w:gridCol w:w="2589"/>
        <w:gridCol w:w="2590"/>
        <w:gridCol w:w="2590"/>
        <w:gridCol w:w="2590"/>
        <w:gridCol w:w="2590"/>
      </w:tblGrid>
      <w:tr w:rsidR="00DF38CD" w:rsidRPr="00C17F79" w:rsidTr="00AE0AF2">
        <w:tc>
          <w:tcPr>
            <w:tcW w:w="2589" w:type="dxa"/>
          </w:tcPr>
          <w:p w:rsidR="00DF38CD" w:rsidRPr="00C17F79" w:rsidRDefault="00DF38CD" w:rsidP="00AE0AF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Jour/Heure</w:t>
            </w:r>
          </w:p>
        </w:tc>
        <w:tc>
          <w:tcPr>
            <w:tcW w:w="2589" w:type="dxa"/>
          </w:tcPr>
          <w:p w:rsidR="00DF38CD" w:rsidRPr="00C17F79" w:rsidRDefault="00DF38CD" w:rsidP="00AE0A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8h:00-9h :30</w:t>
            </w:r>
          </w:p>
        </w:tc>
        <w:tc>
          <w:tcPr>
            <w:tcW w:w="2590" w:type="dxa"/>
          </w:tcPr>
          <w:p w:rsidR="00DF38CD" w:rsidRPr="00C17F79" w:rsidRDefault="00DF38CD" w:rsidP="00AE0A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9h:30-11h :00</w:t>
            </w:r>
          </w:p>
        </w:tc>
        <w:tc>
          <w:tcPr>
            <w:tcW w:w="2590" w:type="dxa"/>
          </w:tcPr>
          <w:p w:rsidR="00DF38CD" w:rsidRPr="00C17F79" w:rsidRDefault="00DF38CD" w:rsidP="00AE0A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11h:00-12h :30</w:t>
            </w:r>
          </w:p>
        </w:tc>
        <w:tc>
          <w:tcPr>
            <w:tcW w:w="2590" w:type="dxa"/>
          </w:tcPr>
          <w:p w:rsidR="00DF38CD" w:rsidRPr="00C17F79" w:rsidRDefault="00DF38CD" w:rsidP="00AE0A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13h:30-15h :00</w:t>
            </w:r>
          </w:p>
        </w:tc>
        <w:tc>
          <w:tcPr>
            <w:tcW w:w="2590" w:type="dxa"/>
          </w:tcPr>
          <w:p w:rsidR="00DF38CD" w:rsidRPr="00C17F79" w:rsidRDefault="00DF38CD" w:rsidP="00AE0A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15h 00-16h :30</w:t>
            </w:r>
          </w:p>
        </w:tc>
      </w:tr>
      <w:tr w:rsidR="00DF38CD" w:rsidRPr="00C17F79" w:rsidTr="00AE0AF2">
        <w:tc>
          <w:tcPr>
            <w:tcW w:w="2589" w:type="dxa"/>
          </w:tcPr>
          <w:p w:rsidR="00DF38CD" w:rsidRPr="00C17F79" w:rsidRDefault="00DF38CD" w:rsidP="00AE0A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</w:tc>
        <w:tc>
          <w:tcPr>
            <w:tcW w:w="2589" w:type="dxa"/>
          </w:tcPr>
          <w:p w:rsidR="00DF38CD" w:rsidRPr="00C17F79" w:rsidRDefault="0038494A" w:rsidP="003849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Path parasitaire </w:t>
            </w:r>
          </w:p>
          <w:p w:rsidR="0038494A" w:rsidRPr="00C17F79" w:rsidRDefault="0038494A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Dr Meguini</w:t>
            </w:r>
          </w:p>
        </w:tc>
        <w:tc>
          <w:tcPr>
            <w:tcW w:w="2590" w:type="dxa"/>
          </w:tcPr>
          <w:p w:rsidR="00DF38CD" w:rsidRPr="00C17F79" w:rsidRDefault="00A83B57" w:rsidP="00AE0AF2">
            <w:pPr>
              <w:jc w:val="center"/>
              <w:rPr>
                <w:rFonts w:asciiTheme="majorBidi" w:hAnsiTheme="majorBidi" w:cstheme="majorBidi"/>
                <w:caps/>
                <w:sz w:val="24"/>
                <w:szCs w:val="24"/>
                <w:lang w:val="en-US"/>
              </w:rPr>
            </w:pPr>
            <w:r w:rsidRPr="00C17F79">
              <w:rPr>
                <w:rFonts w:asciiTheme="majorBidi" w:hAnsiTheme="majorBidi" w:cstheme="majorBidi"/>
                <w:caps/>
                <w:sz w:val="24"/>
                <w:szCs w:val="24"/>
                <w:lang w:val="en-US"/>
              </w:rPr>
              <w:t>Hidaoa I</w:t>
            </w:r>
          </w:p>
          <w:p w:rsidR="00A83B57" w:rsidRPr="00C17F79" w:rsidRDefault="00A83B57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Dr Tamandjari</w:t>
            </w:r>
          </w:p>
        </w:tc>
        <w:tc>
          <w:tcPr>
            <w:tcW w:w="2590" w:type="dxa"/>
          </w:tcPr>
          <w:p w:rsidR="0038494A" w:rsidRPr="00C17F79" w:rsidRDefault="0038494A" w:rsidP="003849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Path parasitaire </w:t>
            </w:r>
          </w:p>
          <w:p w:rsidR="00DF38CD" w:rsidRPr="00C17F79" w:rsidRDefault="0038494A" w:rsidP="003849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Dr Meguini</w:t>
            </w:r>
          </w:p>
        </w:tc>
        <w:tc>
          <w:tcPr>
            <w:tcW w:w="2590" w:type="dxa"/>
          </w:tcPr>
          <w:p w:rsidR="00A83B57" w:rsidRPr="00C17F79" w:rsidRDefault="00A83B57" w:rsidP="00A83B57">
            <w:pPr>
              <w:jc w:val="center"/>
              <w:rPr>
                <w:rFonts w:asciiTheme="majorBidi" w:hAnsiTheme="majorBidi" w:cstheme="majorBidi"/>
                <w:caps/>
                <w:sz w:val="24"/>
                <w:szCs w:val="24"/>
                <w:lang w:val="en-US"/>
              </w:rPr>
            </w:pPr>
            <w:r w:rsidRPr="00C17F79">
              <w:rPr>
                <w:rFonts w:asciiTheme="majorBidi" w:hAnsiTheme="majorBidi" w:cstheme="majorBidi"/>
                <w:caps/>
                <w:sz w:val="24"/>
                <w:szCs w:val="24"/>
                <w:lang w:val="en-US"/>
              </w:rPr>
              <w:t>Hidaoa I</w:t>
            </w:r>
          </w:p>
          <w:p w:rsidR="00DF38CD" w:rsidRPr="00C17F79" w:rsidRDefault="00A83B57" w:rsidP="00A83B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Dr Tamandjari</w:t>
            </w:r>
          </w:p>
        </w:tc>
        <w:tc>
          <w:tcPr>
            <w:tcW w:w="2590" w:type="dxa"/>
          </w:tcPr>
          <w:p w:rsidR="00DF38CD" w:rsidRPr="00C17F79" w:rsidRDefault="00304CAD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/</w:t>
            </w:r>
          </w:p>
        </w:tc>
      </w:tr>
      <w:tr w:rsidR="00DF38CD" w:rsidRPr="00C17F79" w:rsidTr="00AE0AF2">
        <w:tc>
          <w:tcPr>
            <w:tcW w:w="2589" w:type="dxa"/>
          </w:tcPr>
          <w:p w:rsidR="00DF38CD" w:rsidRPr="00C17F79" w:rsidRDefault="00DF38CD" w:rsidP="00AE0A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2589" w:type="dxa"/>
          </w:tcPr>
          <w:p w:rsidR="00DF38CD" w:rsidRPr="00C17F79" w:rsidRDefault="00304CAD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2590" w:type="dxa"/>
          </w:tcPr>
          <w:p w:rsidR="00DF38CD" w:rsidRPr="00C17F79" w:rsidRDefault="00340B72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Pathologie des ca</w:t>
            </w:r>
            <w:r w:rsidR="00304CAD" w:rsidRPr="00C17F79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C17F79">
              <w:rPr>
                <w:rFonts w:asciiTheme="majorBidi" w:hAnsiTheme="majorBidi" w:cstheme="majorBidi"/>
                <w:sz w:val="24"/>
                <w:szCs w:val="24"/>
              </w:rPr>
              <w:t>nivores</w:t>
            </w:r>
          </w:p>
          <w:p w:rsidR="00340B72" w:rsidRPr="00C17F79" w:rsidRDefault="00340B72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Dadda</w:t>
            </w:r>
          </w:p>
        </w:tc>
        <w:tc>
          <w:tcPr>
            <w:tcW w:w="2590" w:type="dxa"/>
          </w:tcPr>
          <w:p w:rsidR="00340B72" w:rsidRPr="00C17F79" w:rsidRDefault="00340B72" w:rsidP="00340B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Chirurgie I</w:t>
            </w:r>
          </w:p>
          <w:p w:rsidR="00DF38CD" w:rsidRPr="00C17F79" w:rsidRDefault="00340B72" w:rsidP="00340B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Mehennaoui</w:t>
            </w:r>
          </w:p>
        </w:tc>
        <w:tc>
          <w:tcPr>
            <w:tcW w:w="2590" w:type="dxa"/>
          </w:tcPr>
          <w:p w:rsidR="00340B72" w:rsidRPr="00C17F79" w:rsidRDefault="00340B72" w:rsidP="00340B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Pathologie des ca</w:t>
            </w:r>
            <w:r w:rsidR="00304CAD" w:rsidRPr="00C17F79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C17F79">
              <w:rPr>
                <w:rFonts w:asciiTheme="majorBidi" w:hAnsiTheme="majorBidi" w:cstheme="majorBidi"/>
                <w:sz w:val="24"/>
                <w:szCs w:val="24"/>
              </w:rPr>
              <w:t>nivores</w:t>
            </w:r>
          </w:p>
          <w:p w:rsidR="00DF38CD" w:rsidRPr="00C17F79" w:rsidRDefault="00340B72" w:rsidP="00340B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Dadda</w:t>
            </w:r>
          </w:p>
        </w:tc>
        <w:tc>
          <w:tcPr>
            <w:tcW w:w="2590" w:type="dxa"/>
          </w:tcPr>
          <w:p w:rsidR="00340B72" w:rsidRPr="00C17F79" w:rsidRDefault="00340B72" w:rsidP="00340B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Chirurgie I</w:t>
            </w:r>
          </w:p>
          <w:p w:rsidR="00DF38CD" w:rsidRPr="00C17F79" w:rsidRDefault="00340B72" w:rsidP="00340B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Mehennaoui</w:t>
            </w:r>
          </w:p>
        </w:tc>
      </w:tr>
      <w:tr w:rsidR="00411F85" w:rsidRPr="00C17F79" w:rsidTr="00AE0AF2">
        <w:tc>
          <w:tcPr>
            <w:tcW w:w="2589" w:type="dxa"/>
          </w:tcPr>
          <w:p w:rsidR="00411F85" w:rsidRPr="00C17F79" w:rsidRDefault="00411F85" w:rsidP="00AE0A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2589" w:type="dxa"/>
          </w:tcPr>
          <w:p w:rsidR="00411F85" w:rsidRPr="00C17F79" w:rsidRDefault="00304CAD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2590" w:type="dxa"/>
          </w:tcPr>
          <w:p w:rsidR="00411F85" w:rsidRPr="00C17F79" w:rsidRDefault="00411F85" w:rsidP="000559A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Path infectieuse I</w:t>
            </w:r>
          </w:p>
          <w:p w:rsidR="00411F85" w:rsidRPr="00C17F79" w:rsidRDefault="00411F85" w:rsidP="000559A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Dr Choual</w:t>
            </w:r>
          </w:p>
        </w:tc>
        <w:tc>
          <w:tcPr>
            <w:tcW w:w="2590" w:type="dxa"/>
          </w:tcPr>
          <w:p w:rsidR="00A83B57" w:rsidRPr="00C17F79" w:rsidRDefault="00A83B57" w:rsidP="00A83B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Anatomo-pathologie Spéciale</w:t>
            </w:r>
          </w:p>
          <w:p w:rsidR="00411F85" w:rsidRPr="00BF5E51" w:rsidRDefault="00A83B57" w:rsidP="00A83B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Derbouche</w:t>
            </w:r>
          </w:p>
        </w:tc>
        <w:tc>
          <w:tcPr>
            <w:tcW w:w="2590" w:type="dxa"/>
          </w:tcPr>
          <w:p w:rsidR="00411F85" w:rsidRPr="00C17F79" w:rsidRDefault="00411F85" w:rsidP="000559A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Path infectieuse I</w:t>
            </w:r>
          </w:p>
          <w:p w:rsidR="00411F85" w:rsidRPr="00C17F79" w:rsidRDefault="00411F85" w:rsidP="000559A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Dr Choual</w:t>
            </w:r>
          </w:p>
        </w:tc>
        <w:tc>
          <w:tcPr>
            <w:tcW w:w="2590" w:type="dxa"/>
          </w:tcPr>
          <w:p w:rsidR="00411F85" w:rsidRPr="00C17F79" w:rsidRDefault="00A83B57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Anatomo-pathologie Spéciale</w:t>
            </w:r>
          </w:p>
          <w:p w:rsidR="00A83B57" w:rsidRPr="00C17F79" w:rsidRDefault="00A83B57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Derbouche</w:t>
            </w:r>
          </w:p>
        </w:tc>
      </w:tr>
      <w:tr w:rsidR="00DF38CD" w:rsidRPr="00C17F79" w:rsidTr="00AE0AF2">
        <w:tc>
          <w:tcPr>
            <w:tcW w:w="2589" w:type="dxa"/>
          </w:tcPr>
          <w:p w:rsidR="00DF38CD" w:rsidRPr="00C17F79" w:rsidRDefault="00DF38CD" w:rsidP="00AE0A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2589" w:type="dxa"/>
          </w:tcPr>
          <w:p w:rsidR="00DF38CD" w:rsidRPr="00C17F79" w:rsidRDefault="00F35379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Biochimie médicale</w:t>
            </w:r>
          </w:p>
          <w:p w:rsidR="00F35379" w:rsidRPr="00C17F79" w:rsidRDefault="00F35379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Rahmoun</w:t>
            </w:r>
          </w:p>
          <w:p w:rsidR="00F35379" w:rsidRPr="00C17F79" w:rsidRDefault="00F35379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90" w:type="dxa"/>
          </w:tcPr>
          <w:p w:rsidR="00340B72" w:rsidRPr="00C17F79" w:rsidRDefault="00304CAD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Pathologie de la reproduction I</w:t>
            </w:r>
          </w:p>
          <w:p w:rsidR="00304CAD" w:rsidRPr="00C17F79" w:rsidRDefault="00304CAD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Houssou</w:t>
            </w:r>
          </w:p>
        </w:tc>
        <w:tc>
          <w:tcPr>
            <w:tcW w:w="2590" w:type="dxa"/>
          </w:tcPr>
          <w:p w:rsidR="00F35379" w:rsidRPr="00C17F79" w:rsidRDefault="00F35379" w:rsidP="00F3537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Biochimie médicale</w:t>
            </w:r>
          </w:p>
          <w:p w:rsidR="00DF38CD" w:rsidRPr="00C17F79" w:rsidRDefault="00F35379" w:rsidP="00F3537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Rahmoun</w:t>
            </w:r>
          </w:p>
        </w:tc>
        <w:tc>
          <w:tcPr>
            <w:tcW w:w="2590" w:type="dxa"/>
          </w:tcPr>
          <w:p w:rsidR="00304CAD" w:rsidRPr="00C17F79" w:rsidRDefault="00304CAD" w:rsidP="00304C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Pathologie de la reproduction I</w:t>
            </w:r>
          </w:p>
          <w:p w:rsidR="00DF38CD" w:rsidRPr="00C17F79" w:rsidRDefault="00304CAD" w:rsidP="00304C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Houssou</w:t>
            </w:r>
          </w:p>
        </w:tc>
        <w:tc>
          <w:tcPr>
            <w:tcW w:w="2590" w:type="dxa"/>
          </w:tcPr>
          <w:p w:rsidR="00DF38CD" w:rsidRPr="00C17F79" w:rsidRDefault="00304CAD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</w:tr>
      <w:tr w:rsidR="00DF38CD" w:rsidRPr="00C17F79" w:rsidTr="00C17F79">
        <w:tc>
          <w:tcPr>
            <w:tcW w:w="2589" w:type="dxa"/>
          </w:tcPr>
          <w:p w:rsidR="00DF38CD" w:rsidRPr="00C17F79" w:rsidRDefault="00DF38CD" w:rsidP="00AE0A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</w:tc>
        <w:tc>
          <w:tcPr>
            <w:tcW w:w="2589" w:type="dxa"/>
            <w:shd w:val="clear" w:color="auto" w:fill="DDD9C3" w:themeFill="background2" w:themeFillShade="E6"/>
          </w:tcPr>
          <w:p w:rsidR="00DF38CD" w:rsidRPr="00C17F79" w:rsidRDefault="00304CAD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2590" w:type="dxa"/>
            <w:shd w:val="clear" w:color="auto" w:fill="DDD9C3" w:themeFill="background2" w:themeFillShade="E6"/>
          </w:tcPr>
          <w:p w:rsidR="00F175B0" w:rsidRPr="00C17F79" w:rsidRDefault="00304CAD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/</w:t>
            </w:r>
          </w:p>
        </w:tc>
        <w:tc>
          <w:tcPr>
            <w:tcW w:w="2590" w:type="dxa"/>
            <w:shd w:val="clear" w:color="auto" w:fill="DDD9C3" w:themeFill="background2" w:themeFillShade="E6"/>
          </w:tcPr>
          <w:p w:rsidR="00DF38CD" w:rsidRPr="00C17F79" w:rsidRDefault="00304CAD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/</w:t>
            </w:r>
          </w:p>
        </w:tc>
        <w:tc>
          <w:tcPr>
            <w:tcW w:w="2590" w:type="dxa"/>
            <w:shd w:val="clear" w:color="auto" w:fill="DDD9C3" w:themeFill="background2" w:themeFillShade="E6"/>
          </w:tcPr>
          <w:p w:rsidR="00DF38CD" w:rsidRPr="00C17F79" w:rsidRDefault="00304CAD" w:rsidP="00F175B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/</w:t>
            </w:r>
          </w:p>
        </w:tc>
        <w:tc>
          <w:tcPr>
            <w:tcW w:w="2590" w:type="dxa"/>
            <w:shd w:val="clear" w:color="auto" w:fill="DDD9C3" w:themeFill="background2" w:themeFillShade="E6"/>
          </w:tcPr>
          <w:p w:rsidR="00DF38CD" w:rsidRPr="00C17F79" w:rsidRDefault="00304CAD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/</w:t>
            </w:r>
          </w:p>
        </w:tc>
      </w:tr>
    </w:tbl>
    <w:p w:rsidR="00DF38CD" w:rsidRDefault="00DF38CD" w:rsidP="00DF38C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C17F79" w:rsidRDefault="00C17F79" w:rsidP="00DF38C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C17F79" w:rsidRDefault="00C17F79" w:rsidP="00DF38C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C17F79" w:rsidRDefault="00C17F79" w:rsidP="00DF38C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C17F79" w:rsidRDefault="00C17F79" w:rsidP="00DF38C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C17F79" w:rsidRDefault="00C17F79" w:rsidP="00DF38C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C17F79" w:rsidRDefault="00C17F79" w:rsidP="00DF38C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C17F79" w:rsidRPr="00C17F79" w:rsidRDefault="00904B9C" w:rsidP="00DF38CD">
      <w:pPr>
        <w:rPr>
          <w:rFonts w:asciiTheme="majorBidi" w:hAnsiTheme="majorBidi" w:cstheme="majorBidi"/>
          <w:sz w:val="24"/>
          <w:szCs w:val="24"/>
          <w:lang w:val="en-US"/>
        </w:rPr>
      </w:pPr>
      <w:r w:rsidRPr="00904B9C">
        <w:rPr>
          <w:rFonts w:asciiTheme="majorBidi" w:hAnsiTheme="majorBidi" w:cstheme="majorBidi"/>
          <w:sz w:val="24"/>
          <w:szCs w:val="24"/>
          <w:highlight w:val="lightGray"/>
          <w:lang w:val="en-US"/>
        </w:rPr>
        <w:t>Lieu : Amphi B</w:t>
      </w:r>
    </w:p>
    <w:p w:rsidR="00F35379" w:rsidRPr="00C17F79" w:rsidRDefault="00F35379" w:rsidP="00904B9C">
      <w:pPr>
        <w:pStyle w:val="Sous-titre"/>
        <w:spacing w:line="240" w:lineRule="auto"/>
        <w:jc w:val="center"/>
        <w:rPr>
          <w:rFonts w:asciiTheme="majorBidi" w:hAnsiTheme="majorBidi"/>
          <w:b/>
          <w:bCs/>
          <w:color w:val="auto"/>
          <w:u w:val="single"/>
        </w:rPr>
      </w:pPr>
      <w:r w:rsidRPr="00C17F79">
        <w:rPr>
          <w:rFonts w:asciiTheme="majorBidi" w:hAnsiTheme="majorBidi"/>
          <w:b/>
          <w:bCs/>
          <w:color w:val="auto"/>
          <w:u w:val="single"/>
        </w:rPr>
        <w:t xml:space="preserve">Emploi du temps : </w:t>
      </w:r>
      <w:r w:rsidRPr="00C17F79">
        <w:rPr>
          <w:rFonts w:asciiTheme="majorBidi" w:hAnsiTheme="majorBidi"/>
          <w:b/>
          <w:bCs/>
          <w:color w:val="auto"/>
          <w:highlight w:val="cyan"/>
          <w:u w:val="single"/>
        </w:rPr>
        <w:t>5</w:t>
      </w:r>
      <w:r w:rsidRPr="00C17F79">
        <w:rPr>
          <w:rFonts w:asciiTheme="majorBidi" w:hAnsiTheme="majorBidi"/>
          <w:b/>
          <w:bCs/>
          <w:color w:val="auto"/>
          <w:highlight w:val="cyan"/>
          <w:u w:val="single"/>
          <w:vertAlign w:val="superscript"/>
        </w:rPr>
        <w:t>ème</w:t>
      </w:r>
      <w:r w:rsidRPr="00C17F79">
        <w:rPr>
          <w:rFonts w:asciiTheme="majorBidi" w:hAnsiTheme="majorBidi"/>
          <w:b/>
          <w:bCs/>
          <w:color w:val="auto"/>
          <w:highlight w:val="cyan"/>
          <w:u w:val="single"/>
        </w:rPr>
        <w:t xml:space="preserve">  Année Docteur Vétérinaire</w:t>
      </w:r>
      <w:r w:rsidRPr="00C17F79">
        <w:rPr>
          <w:rFonts w:asciiTheme="majorBidi" w:hAnsiTheme="majorBidi"/>
          <w:b/>
          <w:bCs/>
          <w:color w:val="auto"/>
          <w:u w:val="single"/>
        </w:rPr>
        <w:t xml:space="preserve"> (20</w:t>
      </w:r>
      <w:r w:rsidR="00904B9C">
        <w:rPr>
          <w:rFonts w:asciiTheme="majorBidi" w:hAnsiTheme="majorBidi"/>
          <w:b/>
          <w:bCs/>
          <w:color w:val="auto"/>
          <w:u w:val="single"/>
        </w:rPr>
        <w:t>21</w:t>
      </w:r>
      <w:r w:rsidRPr="00C17F79">
        <w:rPr>
          <w:rFonts w:asciiTheme="majorBidi" w:hAnsiTheme="majorBidi"/>
          <w:b/>
          <w:bCs/>
          <w:color w:val="auto"/>
          <w:u w:val="single"/>
        </w:rPr>
        <w:t>-202</w:t>
      </w:r>
      <w:r w:rsidR="00904B9C">
        <w:rPr>
          <w:rFonts w:asciiTheme="majorBidi" w:hAnsiTheme="majorBidi"/>
          <w:b/>
          <w:bCs/>
          <w:color w:val="auto"/>
          <w:u w:val="single"/>
        </w:rPr>
        <w:t>2</w:t>
      </w:r>
      <w:r w:rsidRPr="00C17F79">
        <w:rPr>
          <w:rFonts w:asciiTheme="majorBidi" w:hAnsiTheme="majorBidi"/>
          <w:b/>
          <w:bCs/>
          <w:color w:val="auto"/>
          <w:u w:val="single"/>
        </w:rPr>
        <w:t>)</w:t>
      </w:r>
    </w:p>
    <w:tbl>
      <w:tblPr>
        <w:tblStyle w:val="Grilledutableau"/>
        <w:tblW w:w="0" w:type="auto"/>
        <w:tblLook w:val="04A0"/>
      </w:tblPr>
      <w:tblGrid>
        <w:gridCol w:w="2589"/>
        <w:gridCol w:w="2589"/>
        <w:gridCol w:w="2590"/>
        <w:gridCol w:w="2590"/>
        <w:gridCol w:w="2590"/>
        <w:gridCol w:w="2590"/>
      </w:tblGrid>
      <w:tr w:rsidR="00F35379" w:rsidRPr="00C17F79" w:rsidTr="00AE0AF2">
        <w:tc>
          <w:tcPr>
            <w:tcW w:w="2589" w:type="dxa"/>
          </w:tcPr>
          <w:p w:rsidR="00F35379" w:rsidRPr="00C17F79" w:rsidRDefault="00F35379" w:rsidP="00AE0AF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Jour/Heure</w:t>
            </w:r>
          </w:p>
        </w:tc>
        <w:tc>
          <w:tcPr>
            <w:tcW w:w="2589" w:type="dxa"/>
          </w:tcPr>
          <w:p w:rsidR="00F35379" w:rsidRPr="00C17F79" w:rsidRDefault="00F35379" w:rsidP="00AE0A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8h:00-9h :30</w:t>
            </w:r>
          </w:p>
        </w:tc>
        <w:tc>
          <w:tcPr>
            <w:tcW w:w="2590" w:type="dxa"/>
          </w:tcPr>
          <w:p w:rsidR="00F35379" w:rsidRPr="00C17F79" w:rsidRDefault="00F35379" w:rsidP="00AE0A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9h:30-11h :00</w:t>
            </w:r>
          </w:p>
        </w:tc>
        <w:tc>
          <w:tcPr>
            <w:tcW w:w="2590" w:type="dxa"/>
          </w:tcPr>
          <w:p w:rsidR="00F35379" w:rsidRPr="00C17F79" w:rsidRDefault="00F35379" w:rsidP="00AE0A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11h:00-12h :30</w:t>
            </w:r>
          </w:p>
        </w:tc>
        <w:tc>
          <w:tcPr>
            <w:tcW w:w="2590" w:type="dxa"/>
          </w:tcPr>
          <w:p w:rsidR="00F35379" w:rsidRPr="00C17F79" w:rsidRDefault="00F35379" w:rsidP="00AE0A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13h:30-15h :00</w:t>
            </w:r>
          </w:p>
        </w:tc>
        <w:tc>
          <w:tcPr>
            <w:tcW w:w="2590" w:type="dxa"/>
          </w:tcPr>
          <w:p w:rsidR="00F35379" w:rsidRPr="00C17F79" w:rsidRDefault="00F35379" w:rsidP="00AE0A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15h 00-16h :30</w:t>
            </w:r>
          </w:p>
        </w:tc>
      </w:tr>
      <w:tr w:rsidR="00F35379" w:rsidRPr="00C17F79" w:rsidTr="00AE0AF2">
        <w:tc>
          <w:tcPr>
            <w:tcW w:w="2589" w:type="dxa"/>
          </w:tcPr>
          <w:p w:rsidR="00F35379" w:rsidRPr="00C17F79" w:rsidRDefault="00F35379" w:rsidP="00AE0A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</w:tc>
        <w:tc>
          <w:tcPr>
            <w:tcW w:w="2589" w:type="dxa"/>
          </w:tcPr>
          <w:p w:rsidR="00F35379" w:rsidRPr="00C17F79" w:rsidRDefault="00340B72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Path infectieuse II</w:t>
            </w:r>
          </w:p>
          <w:p w:rsidR="00340B72" w:rsidRPr="00C17F79" w:rsidRDefault="00340B72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De Dadda</w:t>
            </w:r>
          </w:p>
        </w:tc>
        <w:tc>
          <w:tcPr>
            <w:tcW w:w="2590" w:type="dxa"/>
          </w:tcPr>
          <w:p w:rsidR="00F35379" w:rsidRPr="00C17F79" w:rsidRDefault="004D12C7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Toxicologie</w:t>
            </w:r>
          </w:p>
          <w:p w:rsidR="004D12C7" w:rsidRPr="00C17F79" w:rsidRDefault="004D12C7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Pr Boulebda</w:t>
            </w:r>
          </w:p>
        </w:tc>
        <w:tc>
          <w:tcPr>
            <w:tcW w:w="2590" w:type="dxa"/>
          </w:tcPr>
          <w:p w:rsidR="00340B72" w:rsidRPr="00C17F79" w:rsidRDefault="00340B72" w:rsidP="00340B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Path infectieuse II</w:t>
            </w:r>
          </w:p>
          <w:p w:rsidR="00F35379" w:rsidRPr="00C17F79" w:rsidRDefault="00340B72" w:rsidP="00340B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De Dadda</w:t>
            </w:r>
          </w:p>
        </w:tc>
        <w:tc>
          <w:tcPr>
            <w:tcW w:w="2590" w:type="dxa"/>
          </w:tcPr>
          <w:p w:rsidR="00F35379" w:rsidRPr="00C17F79" w:rsidRDefault="00340B72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Toxicologie</w:t>
            </w:r>
          </w:p>
          <w:p w:rsidR="00340B72" w:rsidRPr="00C17F79" w:rsidRDefault="00340B72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 xml:space="preserve">Dr Boulebda </w:t>
            </w:r>
          </w:p>
        </w:tc>
        <w:tc>
          <w:tcPr>
            <w:tcW w:w="2590" w:type="dxa"/>
          </w:tcPr>
          <w:p w:rsidR="00F35379" w:rsidRPr="00C17F79" w:rsidRDefault="001558D6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 xml:space="preserve">Législation </w:t>
            </w:r>
          </w:p>
        </w:tc>
      </w:tr>
      <w:tr w:rsidR="00F35379" w:rsidRPr="00C17F79" w:rsidTr="00AE0AF2">
        <w:tc>
          <w:tcPr>
            <w:tcW w:w="2589" w:type="dxa"/>
          </w:tcPr>
          <w:p w:rsidR="00F35379" w:rsidRPr="00C17F79" w:rsidRDefault="00F35379" w:rsidP="00AE0A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2589" w:type="dxa"/>
          </w:tcPr>
          <w:p w:rsidR="00F35379" w:rsidRPr="00C17F79" w:rsidRDefault="001558D6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Législation</w:t>
            </w:r>
          </w:p>
        </w:tc>
        <w:tc>
          <w:tcPr>
            <w:tcW w:w="2590" w:type="dxa"/>
          </w:tcPr>
          <w:p w:rsidR="00340B72" w:rsidRPr="00C17F79" w:rsidRDefault="00340B72" w:rsidP="00340B72">
            <w:pPr>
              <w:jc w:val="center"/>
              <w:rPr>
                <w:rFonts w:asciiTheme="majorBidi" w:hAnsiTheme="majorBidi" w:cstheme="majorBidi"/>
                <w:caps/>
                <w:sz w:val="24"/>
                <w:szCs w:val="24"/>
                <w:lang w:val="en-US"/>
              </w:rPr>
            </w:pPr>
            <w:r w:rsidRPr="00C17F79">
              <w:rPr>
                <w:rFonts w:asciiTheme="majorBidi" w:hAnsiTheme="majorBidi" w:cstheme="majorBidi"/>
                <w:caps/>
                <w:sz w:val="24"/>
                <w:szCs w:val="24"/>
                <w:lang w:val="en-US"/>
              </w:rPr>
              <w:t>Hidaoa II</w:t>
            </w:r>
          </w:p>
          <w:p w:rsidR="00F35379" w:rsidRPr="00C17F79" w:rsidRDefault="00340B72" w:rsidP="00340B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Dr Tamandjari</w:t>
            </w:r>
          </w:p>
        </w:tc>
        <w:tc>
          <w:tcPr>
            <w:tcW w:w="2590" w:type="dxa"/>
          </w:tcPr>
          <w:p w:rsidR="00F35379" w:rsidRPr="00C17F79" w:rsidRDefault="00304CAD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Aviculture</w:t>
            </w:r>
          </w:p>
          <w:p w:rsidR="00304CAD" w:rsidRPr="00C17F79" w:rsidRDefault="00304CAD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Houssou</w:t>
            </w:r>
          </w:p>
        </w:tc>
        <w:tc>
          <w:tcPr>
            <w:tcW w:w="2590" w:type="dxa"/>
          </w:tcPr>
          <w:p w:rsidR="00340B72" w:rsidRPr="00C17F79" w:rsidRDefault="00340B72" w:rsidP="00340B72">
            <w:pPr>
              <w:jc w:val="center"/>
              <w:rPr>
                <w:rFonts w:asciiTheme="majorBidi" w:hAnsiTheme="majorBidi" w:cstheme="majorBidi"/>
                <w:caps/>
                <w:sz w:val="24"/>
                <w:szCs w:val="24"/>
                <w:lang w:val="en-US"/>
              </w:rPr>
            </w:pPr>
            <w:r w:rsidRPr="00C17F79">
              <w:rPr>
                <w:rFonts w:asciiTheme="majorBidi" w:hAnsiTheme="majorBidi" w:cstheme="majorBidi"/>
                <w:caps/>
                <w:sz w:val="24"/>
                <w:szCs w:val="24"/>
                <w:lang w:val="en-US"/>
              </w:rPr>
              <w:t>Hidaoa II</w:t>
            </w:r>
          </w:p>
          <w:p w:rsidR="00F35379" w:rsidRPr="00C17F79" w:rsidRDefault="00340B72" w:rsidP="00340B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Dr Tamandjari</w:t>
            </w:r>
          </w:p>
        </w:tc>
        <w:tc>
          <w:tcPr>
            <w:tcW w:w="2590" w:type="dxa"/>
          </w:tcPr>
          <w:p w:rsidR="00304CAD" w:rsidRPr="00C17F79" w:rsidRDefault="00304CAD" w:rsidP="00304C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Aviculture</w:t>
            </w:r>
          </w:p>
          <w:p w:rsidR="00F35379" w:rsidRPr="00C17F79" w:rsidRDefault="00304CAD" w:rsidP="00304C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Houssou</w:t>
            </w:r>
          </w:p>
        </w:tc>
      </w:tr>
      <w:tr w:rsidR="0038494A" w:rsidRPr="00C17F79" w:rsidTr="00AE0AF2">
        <w:tc>
          <w:tcPr>
            <w:tcW w:w="2589" w:type="dxa"/>
          </w:tcPr>
          <w:p w:rsidR="0038494A" w:rsidRPr="00C17F79" w:rsidRDefault="0038494A" w:rsidP="00AE0A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2589" w:type="dxa"/>
          </w:tcPr>
          <w:p w:rsidR="00340B72" w:rsidRPr="00C17F79" w:rsidRDefault="00340B72" w:rsidP="00340B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Chirurgie II</w:t>
            </w:r>
          </w:p>
          <w:p w:rsidR="0038494A" w:rsidRPr="00C17F79" w:rsidRDefault="00340B72" w:rsidP="00340B7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Mehennaoui</w:t>
            </w:r>
          </w:p>
        </w:tc>
        <w:tc>
          <w:tcPr>
            <w:tcW w:w="2590" w:type="dxa"/>
          </w:tcPr>
          <w:p w:rsidR="0038494A" w:rsidRPr="00C17F79" w:rsidRDefault="00340B72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Path des ruminants II</w:t>
            </w:r>
          </w:p>
          <w:p w:rsidR="00340B72" w:rsidRPr="00C17F79" w:rsidRDefault="00340B72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Meguini</w:t>
            </w:r>
          </w:p>
        </w:tc>
        <w:tc>
          <w:tcPr>
            <w:tcW w:w="2590" w:type="dxa"/>
          </w:tcPr>
          <w:p w:rsidR="00340B72" w:rsidRPr="00C17F79" w:rsidRDefault="00340B72" w:rsidP="00340B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Chirurgie II</w:t>
            </w:r>
          </w:p>
          <w:p w:rsidR="0038494A" w:rsidRPr="00C17F79" w:rsidRDefault="00340B72" w:rsidP="00340B7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Mehennaoui</w:t>
            </w:r>
          </w:p>
        </w:tc>
        <w:tc>
          <w:tcPr>
            <w:tcW w:w="2590" w:type="dxa"/>
          </w:tcPr>
          <w:p w:rsidR="00340B72" w:rsidRPr="00C17F79" w:rsidRDefault="00340B72" w:rsidP="00340B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Path des ruminants II</w:t>
            </w:r>
          </w:p>
          <w:p w:rsidR="0038494A" w:rsidRPr="00C17F79" w:rsidRDefault="00340B72" w:rsidP="00340B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Meguini</w:t>
            </w:r>
          </w:p>
        </w:tc>
        <w:tc>
          <w:tcPr>
            <w:tcW w:w="2590" w:type="dxa"/>
          </w:tcPr>
          <w:p w:rsidR="0038494A" w:rsidRPr="00C17F79" w:rsidRDefault="001558D6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</w:tr>
      <w:tr w:rsidR="00F35379" w:rsidRPr="00C17F79" w:rsidTr="00AE0AF2">
        <w:tc>
          <w:tcPr>
            <w:tcW w:w="2589" w:type="dxa"/>
          </w:tcPr>
          <w:p w:rsidR="00F35379" w:rsidRPr="00C17F79" w:rsidRDefault="00F35379" w:rsidP="00AE0A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2589" w:type="dxa"/>
          </w:tcPr>
          <w:p w:rsidR="00F35379" w:rsidRPr="00C17F79" w:rsidRDefault="001558D6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Pathologie des équidés</w:t>
            </w:r>
          </w:p>
        </w:tc>
        <w:tc>
          <w:tcPr>
            <w:tcW w:w="2590" w:type="dxa"/>
          </w:tcPr>
          <w:p w:rsidR="001558D6" w:rsidRPr="00C17F79" w:rsidRDefault="001558D6" w:rsidP="001558D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 xml:space="preserve">Pathologie-biotech  de la reproduction </w:t>
            </w:r>
          </w:p>
          <w:p w:rsidR="00F35379" w:rsidRPr="00C17F79" w:rsidRDefault="001558D6" w:rsidP="001558D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Gherissi</w:t>
            </w:r>
          </w:p>
        </w:tc>
        <w:tc>
          <w:tcPr>
            <w:tcW w:w="2590" w:type="dxa"/>
          </w:tcPr>
          <w:p w:rsidR="00063A34" w:rsidRPr="00C17F79" w:rsidRDefault="001558D6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 xml:space="preserve">Pathologie des équidés </w:t>
            </w:r>
          </w:p>
        </w:tc>
        <w:tc>
          <w:tcPr>
            <w:tcW w:w="2590" w:type="dxa"/>
          </w:tcPr>
          <w:p w:rsidR="001558D6" w:rsidRPr="00C17F79" w:rsidRDefault="001558D6" w:rsidP="001558D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 xml:space="preserve">Pathologie-biotech  de la reproduction </w:t>
            </w:r>
          </w:p>
          <w:p w:rsidR="00F35379" w:rsidRPr="00C17F79" w:rsidRDefault="001558D6" w:rsidP="001558D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Dr Gherissi</w:t>
            </w:r>
          </w:p>
        </w:tc>
        <w:tc>
          <w:tcPr>
            <w:tcW w:w="2590" w:type="dxa"/>
          </w:tcPr>
          <w:p w:rsidR="00F35379" w:rsidRPr="00C17F79" w:rsidRDefault="001558D6" w:rsidP="00063A3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</w:tr>
      <w:tr w:rsidR="00F35379" w:rsidRPr="00C17F79" w:rsidTr="00C17F79">
        <w:tc>
          <w:tcPr>
            <w:tcW w:w="2589" w:type="dxa"/>
            <w:shd w:val="clear" w:color="auto" w:fill="auto"/>
          </w:tcPr>
          <w:p w:rsidR="00F35379" w:rsidRPr="00C17F79" w:rsidRDefault="00F35379" w:rsidP="00AE0A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</w:tc>
        <w:tc>
          <w:tcPr>
            <w:tcW w:w="2589" w:type="dxa"/>
            <w:shd w:val="clear" w:color="auto" w:fill="DDD9C3" w:themeFill="background2" w:themeFillShade="E6"/>
          </w:tcPr>
          <w:p w:rsidR="00F35379" w:rsidRPr="00C17F79" w:rsidRDefault="00F35379" w:rsidP="00063A3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90" w:type="dxa"/>
            <w:shd w:val="clear" w:color="auto" w:fill="DDD9C3" w:themeFill="background2" w:themeFillShade="E6"/>
          </w:tcPr>
          <w:p w:rsidR="00F35379" w:rsidRPr="00C17F79" w:rsidRDefault="00F35379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90" w:type="dxa"/>
            <w:shd w:val="clear" w:color="auto" w:fill="DDD9C3" w:themeFill="background2" w:themeFillShade="E6"/>
          </w:tcPr>
          <w:p w:rsidR="00F35379" w:rsidRPr="00C17F79" w:rsidRDefault="00F35379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90" w:type="dxa"/>
            <w:shd w:val="clear" w:color="auto" w:fill="DDD9C3" w:themeFill="background2" w:themeFillShade="E6"/>
          </w:tcPr>
          <w:p w:rsidR="00F35379" w:rsidRPr="00C17F79" w:rsidRDefault="00F35379" w:rsidP="00AE0A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90" w:type="dxa"/>
            <w:shd w:val="clear" w:color="auto" w:fill="DDD9C3" w:themeFill="background2" w:themeFillShade="E6"/>
          </w:tcPr>
          <w:p w:rsidR="00F35379" w:rsidRPr="00C17F79" w:rsidRDefault="00C17F79" w:rsidP="00C17F79">
            <w:pPr>
              <w:tabs>
                <w:tab w:val="left" w:pos="70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C17F79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</w:tr>
    </w:tbl>
    <w:p w:rsidR="00F35379" w:rsidRPr="00C17F79" w:rsidRDefault="00F35379" w:rsidP="00F35379">
      <w:pPr>
        <w:rPr>
          <w:rFonts w:asciiTheme="majorBidi" w:hAnsiTheme="majorBidi" w:cstheme="majorBidi"/>
          <w:sz w:val="24"/>
          <w:szCs w:val="24"/>
        </w:rPr>
      </w:pPr>
    </w:p>
    <w:p w:rsidR="00DF38CD" w:rsidRPr="00C17F79" w:rsidRDefault="00DF38CD" w:rsidP="00DF38CD">
      <w:pPr>
        <w:rPr>
          <w:rFonts w:asciiTheme="majorBidi" w:hAnsiTheme="majorBidi" w:cstheme="majorBidi"/>
          <w:sz w:val="24"/>
          <w:szCs w:val="24"/>
        </w:rPr>
      </w:pPr>
    </w:p>
    <w:sectPr w:rsidR="00DF38CD" w:rsidRPr="00C17F79" w:rsidSect="00780CF9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410" w:rsidRDefault="00B42410" w:rsidP="00780CF9">
      <w:pPr>
        <w:spacing w:after="0" w:line="240" w:lineRule="auto"/>
      </w:pPr>
      <w:r>
        <w:separator/>
      </w:r>
    </w:p>
  </w:endnote>
  <w:endnote w:type="continuationSeparator" w:id="1">
    <w:p w:rsidR="00B42410" w:rsidRDefault="00B42410" w:rsidP="0078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410" w:rsidRDefault="00B42410" w:rsidP="00780CF9">
      <w:pPr>
        <w:spacing w:after="0" w:line="240" w:lineRule="auto"/>
      </w:pPr>
      <w:r>
        <w:separator/>
      </w:r>
    </w:p>
  </w:footnote>
  <w:footnote w:type="continuationSeparator" w:id="1">
    <w:p w:rsidR="00B42410" w:rsidRDefault="00B42410" w:rsidP="00780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F9" w:rsidRPr="00780CF9" w:rsidRDefault="00780CF9" w:rsidP="00780CF9">
    <w:pPr>
      <w:spacing w:after="0" w:line="240" w:lineRule="auto"/>
      <w:jc w:val="center"/>
      <w:rPr>
        <w:rFonts w:asciiTheme="majorBidi" w:hAnsiTheme="majorBidi" w:cstheme="majorBidi"/>
        <w:b/>
        <w:bCs/>
        <w:i/>
        <w:iCs/>
      </w:rPr>
    </w:pPr>
    <w:r w:rsidRPr="00780CF9">
      <w:rPr>
        <w:rFonts w:asciiTheme="majorBidi" w:hAnsiTheme="majorBidi" w:cstheme="majorBidi"/>
        <w:b/>
        <w:bCs/>
        <w:i/>
        <w:iCs/>
      </w:rPr>
      <w:t>République Algérienne Démocratique et Populaire</w:t>
    </w:r>
  </w:p>
  <w:p w:rsidR="00780CF9" w:rsidRPr="00780CF9" w:rsidRDefault="00780CF9" w:rsidP="00780CF9">
    <w:pPr>
      <w:spacing w:after="0" w:line="240" w:lineRule="auto"/>
      <w:jc w:val="center"/>
      <w:rPr>
        <w:rFonts w:asciiTheme="majorBidi" w:hAnsiTheme="majorBidi" w:cstheme="majorBidi"/>
        <w:b/>
        <w:bCs/>
        <w:i/>
        <w:iCs/>
      </w:rPr>
    </w:pPr>
    <w:r w:rsidRPr="00780CF9">
      <w:rPr>
        <w:rFonts w:asciiTheme="majorBidi" w:hAnsiTheme="majorBidi" w:cstheme="majorBidi"/>
        <w:b/>
        <w:bCs/>
        <w:i/>
        <w:iCs/>
      </w:rPr>
      <w:t>Ministère de l’enseignement supérieur et de la recherche scientifique</w:t>
    </w:r>
  </w:p>
  <w:p w:rsidR="00780CF9" w:rsidRPr="00780CF9" w:rsidRDefault="00780CF9" w:rsidP="00780CF9">
    <w:pPr>
      <w:spacing w:after="0" w:line="240" w:lineRule="auto"/>
      <w:jc w:val="center"/>
      <w:rPr>
        <w:rFonts w:asciiTheme="majorBidi" w:hAnsiTheme="majorBidi" w:cstheme="majorBidi"/>
        <w:b/>
        <w:bCs/>
        <w:i/>
        <w:iCs/>
      </w:rPr>
    </w:pPr>
    <w:r w:rsidRPr="00780CF9">
      <w:rPr>
        <w:rFonts w:asciiTheme="majorBidi" w:hAnsiTheme="majorBidi" w:cstheme="majorBidi"/>
        <w:b/>
        <w:bCs/>
        <w:i/>
        <w:iCs/>
      </w:rPr>
      <w:t>Université Mohamed Cherif Messadia Souk Ahras</w:t>
    </w:r>
  </w:p>
  <w:p w:rsidR="00780CF9" w:rsidRPr="00780CF9" w:rsidRDefault="00780CF9" w:rsidP="00780CF9">
    <w:pPr>
      <w:spacing w:after="0" w:line="240" w:lineRule="auto"/>
      <w:jc w:val="center"/>
      <w:rPr>
        <w:rFonts w:asciiTheme="majorBidi" w:hAnsiTheme="majorBidi" w:cstheme="majorBidi"/>
        <w:b/>
        <w:bCs/>
        <w:i/>
        <w:iCs/>
      </w:rPr>
    </w:pPr>
    <w:r w:rsidRPr="00780CF9">
      <w:rPr>
        <w:rFonts w:asciiTheme="majorBidi" w:hAnsiTheme="majorBidi" w:cstheme="majorBidi"/>
        <w:b/>
        <w:bCs/>
        <w:i/>
        <w:iCs/>
      </w:rPr>
      <w:t xml:space="preserve">Institut des sciences agronomiques et vétérinaires </w:t>
    </w:r>
  </w:p>
  <w:p w:rsidR="00780CF9" w:rsidRDefault="00780CF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C7957"/>
    <w:multiLevelType w:val="multilevel"/>
    <w:tmpl w:val="040C001D"/>
    <w:styleLink w:val="Style5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780CF9"/>
    <w:rsid w:val="000572AB"/>
    <w:rsid w:val="00063A34"/>
    <w:rsid w:val="001415E0"/>
    <w:rsid w:val="001558D6"/>
    <w:rsid w:val="00171534"/>
    <w:rsid w:val="002519A2"/>
    <w:rsid w:val="00304CAD"/>
    <w:rsid w:val="00340B72"/>
    <w:rsid w:val="0038494A"/>
    <w:rsid w:val="003B633C"/>
    <w:rsid w:val="00411F85"/>
    <w:rsid w:val="004D12C7"/>
    <w:rsid w:val="00591DC6"/>
    <w:rsid w:val="006834D8"/>
    <w:rsid w:val="006B41AC"/>
    <w:rsid w:val="007201F1"/>
    <w:rsid w:val="00780CF9"/>
    <w:rsid w:val="007916E2"/>
    <w:rsid w:val="007973A5"/>
    <w:rsid w:val="007E2055"/>
    <w:rsid w:val="00847B6E"/>
    <w:rsid w:val="008D2BE5"/>
    <w:rsid w:val="00904B9C"/>
    <w:rsid w:val="009954BB"/>
    <w:rsid w:val="00A50205"/>
    <w:rsid w:val="00A83B57"/>
    <w:rsid w:val="00B42410"/>
    <w:rsid w:val="00B674E9"/>
    <w:rsid w:val="00BA34DD"/>
    <w:rsid w:val="00BF5E51"/>
    <w:rsid w:val="00C17F79"/>
    <w:rsid w:val="00D3030C"/>
    <w:rsid w:val="00DF38CD"/>
    <w:rsid w:val="00EF5FFD"/>
    <w:rsid w:val="00F175B0"/>
    <w:rsid w:val="00F35379"/>
    <w:rsid w:val="00F73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C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5">
    <w:name w:val="Style5"/>
    <w:uiPriority w:val="99"/>
    <w:rsid w:val="000572AB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semiHidden/>
    <w:unhideWhenUsed/>
    <w:rsid w:val="00780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80CF9"/>
  </w:style>
  <w:style w:type="paragraph" w:styleId="Pieddepage">
    <w:name w:val="footer"/>
    <w:basedOn w:val="Normal"/>
    <w:link w:val="PieddepageCar"/>
    <w:uiPriority w:val="99"/>
    <w:semiHidden/>
    <w:unhideWhenUsed/>
    <w:rsid w:val="00780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80CF9"/>
  </w:style>
  <w:style w:type="paragraph" w:styleId="Sous-titre">
    <w:name w:val="Subtitle"/>
    <w:basedOn w:val="Normal"/>
    <w:next w:val="Normal"/>
    <w:link w:val="Sous-titreCar"/>
    <w:uiPriority w:val="11"/>
    <w:qFormat/>
    <w:rsid w:val="00780C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80C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Grilledutableau">
    <w:name w:val="Table Grid"/>
    <w:basedOn w:val="TableauNormal"/>
    <w:uiPriority w:val="59"/>
    <w:rsid w:val="00780C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5</Pages>
  <Words>622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djanette</dc:creator>
  <cp:keywords/>
  <dc:description/>
  <cp:lastModifiedBy>djanette</cp:lastModifiedBy>
  <cp:revision>8</cp:revision>
  <dcterms:created xsi:type="dcterms:W3CDTF">2021-10-07T10:03:00Z</dcterms:created>
  <dcterms:modified xsi:type="dcterms:W3CDTF">2021-10-08T16:32:00Z</dcterms:modified>
</cp:coreProperties>
</file>